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4957D" w14:textId="77777777" w:rsidR="00844323" w:rsidRPr="00496062" w:rsidRDefault="00844323" w:rsidP="0084432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496062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Final Paper Assignment</w:t>
      </w:r>
    </w:p>
    <w:p w14:paraId="31E7AB29" w14:textId="77777777" w:rsidR="00844323" w:rsidRDefault="00844323" w:rsidP="00844323">
      <w:pPr>
        <w:jc w:val="center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PUBH 512 Biostatistical Modeling &amp; Sampling</w:t>
      </w:r>
    </w:p>
    <w:p w14:paraId="1F9E1A10" w14:textId="2D6E029A" w:rsidR="00844323" w:rsidRDefault="00844323" w:rsidP="0084432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Due: </w:t>
      </w:r>
      <w:r w:rsidR="007E084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:59 am, Monday, May </w:t>
      </w:r>
      <w:r w:rsidR="007E084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, 202</w:t>
      </w:r>
      <w:r w:rsidR="007E084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</w:t>
      </w:r>
    </w:p>
    <w:p w14:paraId="0F5AAD4F" w14:textId="77777777" w:rsidR="00844323" w:rsidRDefault="00844323" w:rsidP="00844323">
      <w:pPr>
        <w:jc w:val="center"/>
        <w:rPr>
          <w:lang w:val="en-US"/>
        </w:rPr>
      </w:pPr>
    </w:p>
    <w:p w14:paraId="24B76CD8" w14:textId="77777777" w:rsidR="00844323" w:rsidRPr="00843870" w:rsidRDefault="00844323" w:rsidP="00844323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43870">
        <w:rPr>
          <w:rFonts w:ascii="Times New Roman" w:hAnsi="Times New Roman" w:cs="Times New Roman"/>
          <w:b/>
          <w:i/>
          <w:sz w:val="24"/>
          <w:szCs w:val="24"/>
          <w:lang w:val="en-US"/>
        </w:rPr>
        <w:t>Note:</w:t>
      </w:r>
    </w:p>
    <w:p w14:paraId="2BD75657" w14:textId="77777777" w:rsidR="00844323" w:rsidRPr="00843870" w:rsidRDefault="00844323" w:rsidP="00844323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43870">
        <w:rPr>
          <w:rFonts w:ascii="Times New Roman" w:hAnsi="Times New Roman" w:cs="Times New Roman"/>
          <w:i/>
          <w:sz w:val="24"/>
          <w:szCs w:val="24"/>
          <w:lang w:val="en-US"/>
        </w:rPr>
        <w:t>Before opening a data set and starting analysis, please carefully read “Instructions for Final Paper” document.</w:t>
      </w:r>
    </w:p>
    <w:p w14:paraId="7F180019" w14:textId="77777777" w:rsidR="00844323" w:rsidRPr="00843870" w:rsidRDefault="00844323" w:rsidP="0084432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3870">
        <w:rPr>
          <w:rFonts w:ascii="Times New Roman" w:hAnsi="Times New Roman" w:cs="Times New Roman"/>
          <w:b/>
          <w:sz w:val="24"/>
          <w:szCs w:val="24"/>
          <w:lang w:val="en-US"/>
        </w:rPr>
        <w:t>Data Set &amp; General Info:</w:t>
      </w:r>
    </w:p>
    <w:p w14:paraId="56C8BDA3" w14:textId="717ADA1D" w:rsidR="00844323" w:rsidRPr="00843870" w:rsidRDefault="00844323" w:rsidP="008443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843870">
        <w:rPr>
          <w:rFonts w:ascii="Times New Roman" w:hAnsi="Times New Roman" w:cs="Times New Roman"/>
          <w:sz w:val="24"/>
          <w:szCs w:val="24"/>
          <w:lang w:val="en-US"/>
        </w:rPr>
        <w:t>are provided with the</w:t>
      </w:r>
      <w:r w:rsidR="007E08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0846" w:rsidRPr="00843870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7E0846">
        <w:rPr>
          <w:rFonts w:ascii="Times New Roman" w:hAnsi="Times New Roman" w:cs="Times New Roman"/>
          <w:sz w:val="24"/>
          <w:szCs w:val="24"/>
          <w:lang w:val="en-US"/>
        </w:rPr>
        <w:t>racd6d1</w:t>
      </w:r>
      <w:r w:rsidR="007E0846" w:rsidRPr="0084387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E0846">
        <w:rPr>
          <w:rFonts w:ascii="Times New Roman" w:hAnsi="Times New Roman" w:cs="Times New Roman"/>
          <w:sz w:val="24"/>
          <w:szCs w:val="24"/>
          <w:lang w:val="en-US"/>
        </w:rPr>
        <w:t>RDATA” or</w:t>
      </w:r>
      <w:r w:rsidRPr="00843870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="00F269CC">
        <w:rPr>
          <w:rFonts w:ascii="Times New Roman" w:hAnsi="Times New Roman" w:cs="Times New Roman"/>
          <w:sz w:val="24"/>
          <w:szCs w:val="24"/>
          <w:lang w:val="en-US"/>
        </w:rPr>
        <w:t>racd6d1</w:t>
      </w:r>
      <w:r w:rsidRPr="00843870">
        <w:rPr>
          <w:rFonts w:ascii="Times New Roman" w:hAnsi="Times New Roman" w:cs="Times New Roman"/>
          <w:sz w:val="24"/>
          <w:szCs w:val="24"/>
          <w:lang w:val="en-US"/>
        </w:rPr>
        <w:t>.dta” data set, 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hich is a reduced data from the </w:t>
      </w:r>
      <w:r w:rsidR="00F269CC" w:rsidRPr="00F269CC">
        <w:rPr>
          <w:rFonts w:ascii="Times New Roman" w:hAnsi="Times New Roman" w:cs="Times New Roman"/>
          <w:sz w:val="24"/>
          <w:szCs w:val="24"/>
          <w:lang w:val="en-US"/>
        </w:rPr>
        <w:t>National Medical Expenditure Survey conducted in 1987 and 1988 (NMES)</w:t>
      </w:r>
      <w:r w:rsidRPr="00843870">
        <w:rPr>
          <w:rFonts w:ascii="Times New Roman" w:hAnsi="Times New Roman" w:cs="Times New Roman"/>
          <w:sz w:val="24"/>
          <w:szCs w:val="24"/>
          <w:lang w:val="en-US"/>
        </w:rPr>
        <w:t>. Information about each variable a</w:t>
      </w:r>
      <w:r>
        <w:rPr>
          <w:rFonts w:ascii="Times New Roman" w:hAnsi="Times New Roman" w:cs="Times New Roman"/>
          <w:sz w:val="24"/>
          <w:szCs w:val="24"/>
          <w:lang w:val="en-US"/>
        </w:rPr>
        <w:t>nd details about the study can be found in</w:t>
      </w:r>
      <w:r w:rsidR="00F269CC">
        <w:rPr>
          <w:rFonts w:ascii="Times New Roman" w:hAnsi="Times New Roman" w:cs="Times New Roman"/>
          <w:sz w:val="24"/>
          <w:szCs w:val="24"/>
          <w:lang w:val="en-US"/>
        </w:rPr>
        <w:t xml:space="preserve"> “Codebook_racd6d1”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269CC">
        <w:rPr>
          <w:rFonts w:ascii="Times New Roman" w:hAnsi="Times New Roman" w:cs="Times New Roman"/>
          <w:sz w:val="24"/>
          <w:szCs w:val="24"/>
          <w:lang w:val="en-US"/>
        </w:rPr>
        <w:t>“racd6d1.txt</w:t>
      </w:r>
      <w:r w:rsidR="00F269CC" w:rsidRPr="00843870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>, respectively.</w:t>
      </w:r>
    </w:p>
    <w:p w14:paraId="6E1FE81C" w14:textId="77777777" w:rsidR="00844323" w:rsidRPr="00843870" w:rsidRDefault="00844323" w:rsidP="0084432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3870">
        <w:rPr>
          <w:rFonts w:ascii="Times New Roman" w:hAnsi="Times New Roman" w:cs="Times New Roman"/>
          <w:b/>
          <w:sz w:val="24"/>
          <w:szCs w:val="24"/>
          <w:lang w:val="en-US"/>
        </w:rPr>
        <w:t>Research Question:</w:t>
      </w:r>
    </w:p>
    <w:p w14:paraId="59186877" w14:textId="77777777" w:rsidR="00844323" w:rsidRPr="00843870" w:rsidRDefault="00844323" w:rsidP="0084432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3870">
        <w:rPr>
          <w:rFonts w:ascii="Times New Roman" w:hAnsi="Times New Roman" w:cs="Times New Roman"/>
          <w:sz w:val="24"/>
          <w:szCs w:val="24"/>
          <w:lang w:val="en-US"/>
        </w:rPr>
        <w:t>Usin</w:t>
      </w:r>
      <w:r>
        <w:rPr>
          <w:rFonts w:ascii="Times New Roman" w:hAnsi="Times New Roman" w:cs="Times New Roman"/>
          <w:sz w:val="24"/>
          <w:szCs w:val="24"/>
          <w:lang w:val="en-US"/>
        </w:rPr>
        <w:t>g the provided data set, answer to the following research question:</w:t>
      </w:r>
    </w:p>
    <w:p w14:paraId="186C8575" w14:textId="77777777" w:rsidR="000F51AF" w:rsidRPr="00844323" w:rsidRDefault="00005DED" w:rsidP="00005DED">
      <w:pPr>
        <w:rPr>
          <w:lang w:val="en-US"/>
        </w:rPr>
      </w:pPr>
      <w:r w:rsidRPr="00005DED">
        <w:rPr>
          <w:rFonts w:ascii="Times New Roman" w:hAnsi="Times New Roman" w:cs="Times New Roman"/>
          <w:i/>
          <w:sz w:val="24"/>
          <w:szCs w:val="24"/>
          <w:lang w:val="en-US"/>
        </w:rPr>
        <w:t>Please investigate what factors are associated with the number of physician office visits.</w:t>
      </w:r>
    </w:p>
    <w:sectPr w:rsidR="000F51AF" w:rsidRPr="0084432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323"/>
    <w:rsid w:val="00005DED"/>
    <w:rsid w:val="000F51AF"/>
    <w:rsid w:val="00143D62"/>
    <w:rsid w:val="00511F6C"/>
    <w:rsid w:val="007E0846"/>
    <w:rsid w:val="00844323"/>
    <w:rsid w:val="00F00F5B"/>
    <w:rsid w:val="00F13EA5"/>
    <w:rsid w:val="00F2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3BF03"/>
  <w15:chartTrackingRefBased/>
  <w15:docId w15:val="{A764CC88-5287-4A8A-B324-D43822D6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alpamys issanov</cp:lastModifiedBy>
  <cp:revision>4</cp:revision>
  <dcterms:created xsi:type="dcterms:W3CDTF">2020-04-28T10:09:00Z</dcterms:created>
  <dcterms:modified xsi:type="dcterms:W3CDTF">2021-04-27T03:28:00Z</dcterms:modified>
</cp:coreProperties>
</file>