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B1996" w14:textId="11BB8703" w:rsidR="00DB7DBB" w:rsidRDefault="00DB7DBB" w:rsidP="00DB7DB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B7DBB">
        <w:rPr>
          <w:rFonts w:ascii="Times New Roman" w:hAnsi="Times New Roman" w:cs="Times New Roman"/>
          <w:sz w:val="24"/>
          <w:szCs w:val="24"/>
          <w:lang w:val="en-US"/>
        </w:rPr>
        <w:t>Data Analysis Project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[15 marks]</w:t>
      </w:r>
    </w:p>
    <w:p w14:paraId="7B8FA54B" w14:textId="752FE248" w:rsidR="00DB7DBB" w:rsidRDefault="00C27D9D" w:rsidP="00415C8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Due date: 5pm, </w:t>
      </w:r>
      <w:r w:rsidR="00B36D8B">
        <w:rPr>
          <w:rFonts w:ascii="Times New Roman" w:hAnsi="Times New Roman" w:cs="Times New Roman"/>
          <w:sz w:val="24"/>
          <w:szCs w:val="24"/>
          <w:lang w:val="en-US"/>
        </w:rPr>
        <w:t>29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4375">
        <w:rPr>
          <w:rFonts w:ascii="Times New Roman" w:hAnsi="Times New Roman" w:cs="Times New Roman"/>
          <w:sz w:val="24"/>
          <w:szCs w:val="24"/>
          <w:lang w:val="en-US"/>
        </w:rPr>
        <w:t>April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20</w:t>
      </w:r>
      <w:r w:rsidR="00B36D8B">
        <w:rPr>
          <w:rFonts w:ascii="Times New Roman" w:hAnsi="Times New Roman" w:cs="Times New Roman"/>
          <w:sz w:val="24"/>
          <w:szCs w:val="24"/>
          <w:lang w:val="en-US"/>
        </w:rPr>
        <w:t>20</w:t>
      </w:r>
    </w:p>
    <w:p w14:paraId="36D32C1D" w14:textId="72227223" w:rsidR="00DB7DBB" w:rsidRDefault="00F273BA" w:rsidP="000A4BA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443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Requirement: Pls finish the tasks according to the requirements. </w:t>
      </w:r>
      <w:r w:rsidR="004136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All the tasks need to be finished by using R. </w:t>
      </w:r>
      <w:r w:rsidRPr="00C443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Pls </w:t>
      </w:r>
      <w:r w:rsidR="000A4BA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present your results in the word file, </w:t>
      </w:r>
      <w:r w:rsidR="00C443B3">
        <w:rPr>
          <w:rFonts w:ascii="Times New Roman" w:hAnsi="Times New Roman" w:cs="Times New Roman"/>
          <w:b/>
          <w:bCs/>
          <w:sz w:val="24"/>
          <w:szCs w:val="24"/>
          <w:lang w:val="en-US"/>
        </w:rPr>
        <w:t>copy</w:t>
      </w:r>
      <w:r w:rsidRPr="00C443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74375" w:rsidRPr="00C443B3">
        <w:rPr>
          <w:rFonts w:ascii="Times New Roman" w:hAnsi="Times New Roman" w:cs="Times New Roman"/>
          <w:b/>
          <w:bCs/>
          <w:sz w:val="24"/>
          <w:szCs w:val="24"/>
          <w:lang w:val="en-US"/>
        </w:rPr>
        <w:t>all</w:t>
      </w:r>
      <w:r w:rsidRPr="00C443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your R code in the end of this word file, and then submit </w:t>
      </w:r>
      <w:r w:rsidR="00C443B3" w:rsidRPr="00C443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your word file via the Turnitin link in </w:t>
      </w:r>
      <w:proofErr w:type="spellStart"/>
      <w:r w:rsidR="00C443B3" w:rsidRPr="00C443B3">
        <w:rPr>
          <w:rFonts w:ascii="Times New Roman" w:hAnsi="Times New Roman" w:cs="Times New Roman"/>
          <w:b/>
          <w:bCs/>
          <w:sz w:val="24"/>
          <w:szCs w:val="24"/>
          <w:lang w:val="en-US"/>
        </w:rPr>
        <w:t>iLearn</w:t>
      </w:r>
      <w:proofErr w:type="spellEnd"/>
      <w:r w:rsidR="00C443B3" w:rsidRPr="00C443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</w:p>
    <w:p w14:paraId="7511C2E4" w14:textId="77777777" w:rsidR="000A4BA5" w:rsidRPr="00C443B3" w:rsidRDefault="000A4BA5" w:rsidP="000A4BA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C6FB5F5" w14:textId="38A0CA04" w:rsidR="001B38A4" w:rsidRPr="000A4BA5" w:rsidRDefault="00DB7DBB" w:rsidP="000A4BA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A4BA5">
        <w:rPr>
          <w:rFonts w:ascii="Times New Roman" w:hAnsi="Times New Roman" w:cs="Times New Roman"/>
          <w:b/>
          <w:bCs/>
          <w:sz w:val="24"/>
          <w:szCs w:val="24"/>
          <w:lang w:val="en-US"/>
        </w:rPr>
        <w:t>Task 1</w:t>
      </w:r>
      <w:r w:rsidR="000A4BA5">
        <w:rPr>
          <w:rFonts w:ascii="Times New Roman" w:hAnsi="Times New Roman" w:cs="Times New Roman"/>
          <w:b/>
          <w:bCs/>
          <w:sz w:val="24"/>
          <w:szCs w:val="24"/>
          <w:lang w:val="en-US"/>
        </w:rPr>
        <w:t>: Stock Return and Portfolio Analysis</w:t>
      </w:r>
    </w:p>
    <w:p w14:paraId="21122AFD" w14:textId="10A66C30" w:rsidR="001B38A4" w:rsidRDefault="00413684" w:rsidP="00C27D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 w:hint="eastAsia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file named as “Stock.csv”, you have been provided with the </w:t>
      </w:r>
      <w:r w:rsidR="00F74375">
        <w:rPr>
          <w:rFonts w:ascii="Times New Roman" w:hAnsi="Times New Roman" w:cs="Times New Roman"/>
          <w:sz w:val="24"/>
          <w:szCs w:val="24"/>
          <w:lang w:val="en-US"/>
        </w:rPr>
        <w:t>daily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prices of three stocks from 2012 to 2018. </w:t>
      </w:r>
    </w:p>
    <w:p w14:paraId="75756BF5" w14:textId="48AC9B19" w:rsidR="000A4BA5" w:rsidRDefault="000A4BA5" w:rsidP="000A4BA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A4BA5">
        <w:rPr>
          <w:rFonts w:ascii="Times New Roman" w:hAnsi="Times New Roman" w:cs="Times New Roman"/>
          <w:sz w:val="24"/>
          <w:szCs w:val="24"/>
          <w:lang w:val="en-US"/>
        </w:rPr>
        <w:t xml:space="preserve">lot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and present </w:t>
      </w:r>
      <w:r w:rsidRPr="000A4BA5">
        <w:rPr>
          <w:rFonts w:ascii="Times New Roman" w:hAnsi="Times New Roman" w:cs="Times New Roman"/>
          <w:sz w:val="24"/>
          <w:szCs w:val="24"/>
          <w:lang w:val="en-US"/>
        </w:rPr>
        <w:t xml:space="preserve">the stock prices </w:t>
      </w:r>
      <w:r>
        <w:rPr>
          <w:rFonts w:ascii="Times New Roman" w:hAnsi="Times New Roman" w:cs="Times New Roman"/>
          <w:sz w:val="24"/>
          <w:szCs w:val="24"/>
          <w:lang w:val="en-US"/>
        </w:rPr>
        <w:t>in time series with appropriate labels.    [1 mark]</w:t>
      </w:r>
    </w:p>
    <w:p w14:paraId="20C6E0BB" w14:textId="61835F77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7F23AA7" w14:textId="72C0CF5D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9E0138D" w14:textId="545AF04C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FC178EA" w14:textId="7C4872A9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263AC71" w14:textId="44DB2605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64E65C9" w14:textId="28A3A3F1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8D518D0" w14:textId="1225A940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9DAACE1" w14:textId="31B61287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0F1A387" w14:textId="411B4DC1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F82CB8A" w14:textId="67C75295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4B81C15" w14:textId="061A386F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6F3B5E5" w14:textId="3E95D52D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5200807" w14:textId="77777777" w:rsid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5972012" w14:textId="77777777" w:rsidR="00846191" w:rsidRPr="00846191" w:rsidRDefault="00846191" w:rsidP="00846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1BE25AB" w14:textId="77777777" w:rsidR="000A4BA5" w:rsidRDefault="000A4BA5" w:rsidP="00413684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13684">
        <w:rPr>
          <w:rFonts w:ascii="Times New Roman" w:hAnsi="Times New Roman" w:cs="Times New Roman"/>
          <w:sz w:val="24"/>
          <w:szCs w:val="24"/>
          <w:lang w:val="en-US"/>
        </w:rPr>
        <w:t xml:space="preserve">alculate the log returns of all the three stocks and express them </w:t>
      </w:r>
      <w:r w:rsidR="00413684" w:rsidRPr="00846191">
        <w:rPr>
          <w:rFonts w:ascii="Times New Roman" w:hAnsi="Times New Roman" w:cs="Times New Roman"/>
          <w:b/>
          <w:bCs/>
          <w:sz w:val="24"/>
          <w:szCs w:val="24"/>
          <w:lang w:val="en-US"/>
        </w:rPr>
        <w:t>in percentages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74BA4F6" w14:textId="4A12F15B" w:rsidR="000A4BA5" w:rsidRPr="00846191" w:rsidRDefault="000A4BA5" w:rsidP="00846191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6191">
        <w:rPr>
          <w:rFonts w:ascii="Times New Roman" w:hAnsi="Times New Roman" w:cs="Times New Roman"/>
          <w:sz w:val="24"/>
          <w:szCs w:val="24"/>
          <w:lang w:val="en-US"/>
        </w:rPr>
        <w:t>Pls report the descriptive statistics of log returns of three stocks in Table 1. Pls change the names in Table 1 to the stock names in your file.    [1 mark]</w:t>
      </w:r>
    </w:p>
    <w:p w14:paraId="5C5CE53A" w14:textId="364AF745" w:rsidR="000A4BA5" w:rsidRDefault="000A4BA5" w:rsidP="000A4BA5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Table 1: Summary Statistics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04"/>
        <w:gridCol w:w="1489"/>
        <w:gridCol w:w="1431"/>
        <w:gridCol w:w="1440"/>
      </w:tblGrid>
      <w:tr w:rsidR="000A4BA5" w14:paraId="26F99367" w14:textId="77777777" w:rsidTr="000A4BA5">
        <w:trPr>
          <w:jc w:val="center"/>
        </w:trPr>
        <w:tc>
          <w:tcPr>
            <w:tcW w:w="1204" w:type="dxa"/>
          </w:tcPr>
          <w:p w14:paraId="72D2D47C" w14:textId="77777777" w:rsidR="000A4BA5" w:rsidRDefault="000A4BA5" w:rsidP="00DE34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</w:t>
            </w:r>
          </w:p>
        </w:tc>
        <w:tc>
          <w:tcPr>
            <w:tcW w:w="1489" w:type="dxa"/>
          </w:tcPr>
          <w:p w14:paraId="1D2E80E6" w14:textId="4CAE1D78" w:rsidR="000A4BA5" w:rsidRPr="000A4BA5" w:rsidRDefault="000A4BA5" w:rsidP="00DE34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A4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Stock 1</w:t>
            </w:r>
          </w:p>
        </w:tc>
        <w:tc>
          <w:tcPr>
            <w:tcW w:w="1431" w:type="dxa"/>
          </w:tcPr>
          <w:p w14:paraId="1C13C81B" w14:textId="41782427" w:rsidR="000A4BA5" w:rsidRPr="000A4BA5" w:rsidRDefault="000A4BA5" w:rsidP="00DE34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A4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Stock 2</w:t>
            </w:r>
          </w:p>
        </w:tc>
        <w:tc>
          <w:tcPr>
            <w:tcW w:w="1440" w:type="dxa"/>
          </w:tcPr>
          <w:p w14:paraId="3DF07166" w14:textId="16D82A22" w:rsidR="000A4BA5" w:rsidRPr="000A4BA5" w:rsidRDefault="000A4BA5" w:rsidP="00DE34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A4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Stock 3</w:t>
            </w:r>
          </w:p>
        </w:tc>
      </w:tr>
      <w:tr w:rsidR="000A4BA5" w14:paraId="24B3E29C" w14:textId="77777777" w:rsidTr="000A4BA5">
        <w:trPr>
          <w:jc w:val="center"/>
        </w:trPr>
        <w:tc>
          <w:tcPr>
            <w:tcW w:w="1204" w:type="dxa"/>
          </w:tcPr>
          <w:p w14:paraId="4F98931C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</w:tc>
        <w:tc>
          <w:tcPr>
            <w:tcW w:w="1489" w:type="dxa"/>
          </w:tcPr>
          <w:p w14:paraId="2B5077F5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</w:tcPr>
          <w:p w14:paraId="4916C33A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14:paraId="094C5E04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4BA5" w14:paraId="68D18A15" w14:textId="77777777" w:rsidTr="000A4BA5">
        <w:trPr>
          <w:jc w:val="center"/>
        </w:trPr>
        <w:tc>
          <w:tcPr>
            <w:tcW w:w="1204" w:type="dxa"/>
          </w:tcPr>
          <w:p w14:paraId="24093DBC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  <w:tc>
          <w:tcPr>
            <w:tcW w:w="1489" w:type="dxa"/>
          </w:tcPr>
          <w:p w14:paraId="11921E94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</w:tcPr>
          <w:p w14:paraId="2DABDFF8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14:paraId="35BBFC85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4BA5" w14:paraId="0F5DAC17" w14:textId="77777777" w:rsidTr="000A4BA5">
        <w:trPr>
          <w:jc w:val="center"/>
        </w:trPr>
        <w:tc>
          <w:tcPr>
            <w:tcW w:w="1204" w:type="dxa"/>
          </w:tcPr>
          <w:p w14:paraId="49AB3087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Mean</w:t>
            </w:r>
          </w:p>
        </w:tc>
        <w:tc>
          <w:tcPr>
            <w:tcW w:w="1489" w:type="dxa"/>
          </w:tcPr>
          <w:p w14:paraId="47719045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</w:tcPr>
          <w:p w14:paraId="6AB8901D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14:paraId="457D9BB3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4BA5" w14:paraId="15BFD508" w14:textId="77777777" w:rsidTr="000A4BA5">
        <w:trPr>
          <w:jc w:val="center"/>
        </w:trPr>
        <w:tc>
          <w:tcPr>
            <w:tcW w:w="1204" w:type="dxa"/>
          </w:tcPr>
          <w:p w14:paraId="179F99AB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Median</w:t>
            </w:r>
          </w:p>
        </w:tc>
        <w:tc>
          <w:tcPr>
            <w:tcW w:w="1489" w:type="dxa"/>
          </w:tcPr>
          <w:p w14:paraId="60D6E825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</w:tcPr>
          <w:p w14:paraId="2F94C808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14:paraId="79CAA6A8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4BA5" w14:paraId="4D75ACE9" w14:textId="77777777" w:rsidTr="000A4BA5">
        <w:trPr>
          <w:jc w:val="center"/>
        </w:trPr>
        <w:tc>
          <w:tcPr>
            <w:tcW w:w="1204" w:type="dxa"/>
          </w:tcPr>
          <w:p w14:paraId="7B5C41E9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</w:t>
            </w:r>
          </w:p>
        </w:tc>
        <w:tc>
          <w:tcPr>
            <w:tcW w:w="1489" w:type="dxa"/>
          </w:tcPr>
          <w:p w14:paraId="1D5975B7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</w:tcPr>
          <w:p w14:paraId="0C05C0E1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14:paraId="53C53195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4BA5" w14:paraId="1A526EA5" w14:textId="77777777" w:rsidTr="000A4BA5">
        <w:trPr>
          <w:jc w:val="center"/>
        </w:trPr>
        <w:tc>
          <w:tcPr>
            <w:tcW w:w="1204" w:type="dxa"/>
          </w:tcPr>
          <w:p w14:paraId="55DB7095" w14:textId="5560E448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Skewness</w:t>
            </w:r>
          </w:p>
        </w:tc>
        <w:tc>
          <w:tcPr>
            <w:tcW w:w="1489" w:type="dxa"/>
          </w:tcPr>
          <w:p w14:paraId="5E7AE8C2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</w:tcPr>
          <w:p w14:paraId="2C403225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14:paraId="35D07CD9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4BA5" w14:paraId="03ABB4FD" w14:textId="77777777" w:rsidTr="000A4BA5">
        <w:trPr>
          <w:jc w:val="center"/>
        </w:trPr>
        <w:tc>
          <w:tcPr>
            <w:tcW w:w="1204" w:type="dxa"/>
          </w:tcPr>
          <w:p w14:paraId="5D192B06" w14:textId="5C5F512F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Kurtosis</w:t>
            </w:r>
          </w:p>
        </w:tc>
        <w:tc>
          <w:tcPr>
            <w:tcW w:w="1489" w:type="dxa"/>
          </w:tcPr>
          <w:p w14:paraId="29946158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</w:tcPr>
          <w:p w14:paraId="3C67307B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14:paraId="5DBBAB69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4BA5" w14:paraId="5E3BC6EA" w14:textId="77777777" w:rsidTr="000A4BA5">
        <w:trPr>
          <w:jc w:val="center"/>
        </w:trPr>
        <w:tc>
          <w:tcPr>
            <w:tcW w:w="1204" w:type="dxa"/>
          </w:tcPr>
          <w:p w14:paraId="367739F7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489" w:type="dxa"/>
          </w:tcPr>
          <w:p w14:paraId="16F791F9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</w:tcPr>
          <w:p w14:paraId="32A7BDBF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14:paraId="68271C61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6B6C2D2" w14:textId="77777777" w:rsidR="000A4BA5" w:rsidRDefault="000A4BA5" w:rsidP="000A4BA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4AD754" w14:textId="56A9F765" w:rsidR="000A4BA5" w:rsidRPr="000A4BA5" w:rsidRDefault="000A4BA5" w:rsidP="000A4BA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4BA5">
        <w:rPr>
          <w:rFonts w:ascii="Times New Roman" w:hAnsi="Times New Roman" w:cs="Times New Roman"/>
          <w:sz w:val="24"/>
          <w:szCs w:val="24"/>
          <w:lang w:val="en-US"/>
        </w:rPr>
        <w:t xml:space="preserve"> Pls report the</w:t>
      </w:r>
      <w:r w:rsidRPr="000A4BA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correlation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matrix </w:t>
      </w:r>
      <w:r w:rsidRPr="000A4BA5">
        <w:rPr>
          <w:rFonts w:ascii="Times New Roman" w:hAnsi="Times New Roman" w:cs="Times New Roman"/>
          <w:sz w:val="24"/>
          <w:szCs w:val="24"/>
          <w:lang w:val="en-US"/>
        </w:rPr>
        <w:t>of log returns of three stocks in Table 1. Pls change the names in Table 1 to the stock names in your file.    [1 mark]</w:t>
      </w:r>
    </w:p>
    <w:p w14:paraId="15337CE5" w14:textId="7EB29A2D" w:rsidR="000A4BA5" w:rsidRDefault="000A4BA5" w:rsidP="000A4BA5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Table 2: Correlation Matrix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04"/>
        <w:gridCol w:w="1489"/>
        <w:gridCol w:w="1431"/>
        <w:gridCol w:w="1440"/>
      </w:tblGrid>
      <w:tr w:rsidR="000A4BA5" w14:paraId="162C5B4F" w14:textId="77777777" w:rsidTr="00DE34C7">
        <w:trPr>
          <w:jc w:val="center"/>
        </w:trPr>
        <w:tc>
          <w:tcPr>
            <w:tcW w:w="1204" w:type="dxa"/>
          </w:tcPr>
          <w:p w14:paraId="734B2CB0" w14:textId="77777777" w:rsidR="000A4BA5" w:rsidRDefault="000A4BA5" w:rsidP="00DE34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</w:t>
            </w:r>
          </w:p>
        </w:tc>
        <w:tc>
          <w:tcPr>
            <w:tcW w:w="1489" w:type="dxa"/>
          </w:tcPr>
          <w:p w14:paraId="25FE516D" w14:textId="77777777" w:rsidR="000A4BA5" w:rsidRPr="000A4BA5" w:rsidRDefault="000A4BA5" w:rsidP="00DE34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A4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Stock 1</w:t>
            </w:r>
          </w:p>
        </w:tc>
        <w:tc>
          <w:tcPr>
            <w:tcW w:w="1431" w:type="dxa"/>
          </w:tcPr>
          <w:p w14:paraId="2886953F" w14:textId="77777777" w:rsidR="000A4BA5" w:rsidRPr="000A4BA5" w:rsidRDefault="000A4BA5" w:rsidP="00DE34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A4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Stock 2</w:t>
            </w:r>
          </w:p>
        </w:tc>
        <w:tc>
          <w:tcPr>
            <w:tcW w:w="1440" w:type="dxa"/>
          </w:tcPr>
          <w:p w14:paraId="4E1852C6" w14:textId="77777777" w:rsidR="000A4BA5" w:rsidRPr="000A4BA5" w:rsidRDefault="000A4BA5" w:rsidP="00DE34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A4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Stock 3</w:t>
            </w:r>
          </w:p>
        </w:tc>
      </w:tr>
      <w:tr w:rsidR="000A4BA5" w14:paraId="3960B9FA" w14:textId="77777777" w:rsidTr="00DE34C7">
        <w:trPr>
          <w:jc w:val="center"/>
        </w:trPr>
        <w:tc>
          <w:tcPr>
            <w:tcW w:w="1204" w:type="dxa"/>
          </w:tcPr>
          <w:p w14:paraId="3EB7B653" w14:textId="19A0B914" w:rsidR="000A4BA5" w:rsidRP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A4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Stock 1</w:t>
            </w:r>
          </w:p>
        </w:tc>
        <w:tc>
          <w:tcPr>
            <w:tcW w:w="1489" w:type="dxa"/>
          </w:tcPr>
          <w:p w14:paraId="28DA52B7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</w:tcPr>
          <w:p w14:paraId="5AA3F1AC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14:paraId="5E7B405B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4BA5" w14:paraId="49666C74" w14:textId="77777777" w:rsidTr="00DE34C7">
        <w:trPr>
          <w:jc w:val="center"/>
        </w:trPr>
        <w:tc>
          <w:tcPr>
            <w:tcW w:w="1204" w:type="dxa"/>
          </w:tcPr>
          <w:p w14:paraId="4ECB7A45" w14:textId="6B217ED5" w:rsidR="000A4BA5" w:rsidRP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A4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Stock 2</w:t>
            </w:r>
          </w:p>
        </w:tc>
        <w:tc>
          <w:tcPr>
            <w:tcW w:w="1489" w:type="dxa"/>
          </w:tcPr>
          <w:p w14:paraId="6F1E89B9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</w:tcPr>
          <w:p w14:paraId="01966430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14:paraId="018E4129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4BA5" w14:paraId="024ACEFA" w14:textId="77777777" w:rsidTr="00DE34C7">
        <w:trPr>
          <w:jc w:val="center"/>
        </w:trPr>
        <w:tc>
          <w:tcPr>
            <w:tcW w:w="1204" w:type="dxa"/>
          </w:tcPr>
          <w:p w14:paraId="795B8A12" w14:textId="24358209" w:rsidR="000A4BA5" w:rsidRP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A4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Stock 3</w:t>
            </w:r>
          </w:p>
        </w:tc>
        <w:tc>
          <w:tcPr>
            <w:tcW w:w="1489" w:type="dxa"/>
          </w:tcPr>
          <w:p w14:paraId="47CCC3A8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</w:tcPr>
          <w:p w14:paraId="157AEC42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14:paraId="27C66CDB" w14:textId="77777777" w:rsidR="000A4BA5" w:rsidRDefault="000A4BA5" w:rsidP="00DE34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6F3D912" w14:textId="77777777" w:rsidR="00F273BA" w:rsidRPr="00B2419B" w:rsidRDefault="00F273BA" w:rsidP="00B241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BC0EFFF" w14:textId="1B63E30E" w:rsidR="00C443B3" w:rsidRPr="00846191" w:rsidRDefault="000A4BA5" w:rsidP="0084619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There is a file </w:t>
      </w:r>
      <w:r w:rsidR="00B2419B">
        <w:rPr>
          <w:rFonts w:ascii="Times New Roman" w:hAnsi="Times New Roman" w:cs="Times New Roman"/>
          <w:sz w:val="24"/>
          <w:szCs w:val="24"/>
          <w:lang w:val="en-US"/>
        </w:rPr>
        <w:t>named 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“F</w:t>
      </w:r>
      <w:r w:rsidR="00B2419B">
        <w:rPr>
          <w:rFonts w:ascii="Times New Roman" w:hAnsi="Times New Roman" w:cs="Times New Roman"/>
          <w:sz w:val="24"/>
          <w:szCs w:val="24"/>
          <w:lang w:val="en-US"/>
        </w:rPr>
        <w:t>F3factors.csv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B2419B">
        <w:rPr>
          <w:rFonts w:ascii="Times New Roman" w:hAnsi="Times New Roman" w:cs="Times New Roman"/>
          <w:sz w:val="24"/>
          <w:szCs w:val="24"/>
          <w:lang w:val="en-US"/>
        </w:rPr>
        <w:t xml:space="preserve"> in your folder. </w:t>
      </w:r>
      <w:r w:rsidR="00F273BA" w:rsidRPr="00B2419B">
        <w:rPr>
          <w:rFonts w:ascii="Times New Roman" w:hAnsi="Times New Roman" w:cs="Times New Roman"/>
          <w:sz w:val="24"/>
          <w:szCs w:val="24"/>
          <w:lang w:val="en-US"/>
        </w:rPr>
        <w:t xml:space="preserve">Merge your stock data with the </w:t>
      </w:r>
      <w:proofErr w:type="spellStart"/>
      <w:r w:rsidR="00F273BA" w:rsidRPr="00B2419B">
        <w:rPr>
          <w:rFonts w:ascii="Times New Roman" w:hAnsi="Times New Roman" w:cs="Times New Roman"/>
          <w:sz w:val="24"/>
          <w:szCs w:val="24"/>
          <w:lang w:val="en-US"/>
        </w:rPr>
        <w:t>Fama</w:t>
      </w:r>
      <w:proofErr w:type="spellEnd"/>
      <w:r w:rsidR="00F273BA" w:rsidRPr="00B2419B">
        <w:rPr>
          <w:rFonts w:ascii="Times New Roman" w:hAnsi="Times New Roman" w:cs="Times New Roman"/>
          <w:sz w:val="24"/>
          <w:szCs w:val="24"/>
          <w:lang w:val="en-US"/>
        </w:rPr>
        <w:t xml:space="preserve"> French three factors data</w:t>
      </w:r>
      <w:r w:rsidR="00EC5B1B">
        <w:rPr>
          <w:rFonts w:ascii="Times New Roman" w:hAnsi="Times New Roman" w:cs="Times New Roman" w:hint="eastAsia"/>
          <w:sz w:val="24"/>
          <w:szCs w:val="24"/>
          <w:lang w:val="en-US"/>
        </w:rPr>
        <w:t>,</w:t>
      </w:r>
      <w:r w:rsidR="00EC5B1B">
        <w:rPr>
          <w:rFonts w:ascii="Times New Roman" w:hAnsi="Times New Roman" w:cs="Times New Roman"/>
          <w:sz w:val="24"/>
          <w:szCs w:val="24"/>
          <w:lang w:val="en-US"/>
        </w:rPr>
        <w:t xml:space="preserve"> which are all in </w:t>
      </w:r>
      <w:r w:rsidR="00EC5B1B" w:rsidRPr="00EC5B1B">
        <w:rPr>
          <w:rFonts w:ascii="Times New Roman" w:hAnsi="Times New Roman" w:cs="Times New Roman"/>
          <w:b/>
          <w:bCs/>
          <w:sz w:val="24"/>
          <w:szCs w:val="24"/>
          <w:lang w:val="en-US"/>
        </w:rPr>
        <w:t>percentages</w:t>
      </w:r>
      <w:r w:rsidR="00F273BA" w:rsidRPr="00B2419B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C443B3" w:rsidRPr="00846191">
        <w:rPr>
          <w:rFonts w:ascii="Times New Roman" w:hAnsi="Times New Roman" w:cs="Times New Roman"/>
          <w:sz w:val="24"/>
          <w:szCs w:val="24"/>
          <w:lang w:val="en-US"/>
        </w:rPr>
        <w:t xml:space="preserve">Pls create a new variable </w:t>
      </w:r>
      <w:proofErr w:type="spellStart"/>
      <w:r w:rsidR="00C443B3" w:rsidRPr="00846191">
        <w:rPr>
          <w:rFonts w:ascii="Times New Roman" w:hAnsi="Times New Roman" w:cs="Times New Roman"/>
          <w:sz w:val="24"/>
          <w:szCs w:val="24"/>
          <w:lang w:val="en-US"/>
        </w:rPr>
        <w:t>Stock.Rf</w:t>
      </w:r>
      <w:proofErr w:type="spellEnd"/>
      <w:r w:rsidR="00B2419B" w:rsidRPr="00846191">
        <w:rPr>
          <w:rFonts w:ascii="Times New Roman" w:hAnsi="Times New Roman" w:cs="Times New Roman"/>
          <w:sz w:val="24"/>
          <w:szCs w:val="24"/>
          <w:lang w:val="en-US"/>
        </w:rPr>
        <w:t xml:space="preserve"> for all the three stocks</w:t>
      </w:r>
      <w:r w:rsidR="00C443B3" w:rsidRPr="00846191">
        <w:rPr>
          <w:rFonts w:ascii="Times New Roman" w:hAnsi="Times New Roman" w:cs="Times New Roman"/>
          <w:sz w:val="24"/>
          <w:szCs w:val="24"/>
          <w:lang w:val="en-US"/>
        </w:rPr>
        <w:t xml:space="preserve">, which equals to the difference between </w:t>
      </w:r>
      <w:r w:rsidR="00F74375">
        <w:rPr>
          <w:rFonts w:ascii="Times New Roman" w:hAnsi="Times New Roman" w:cs="Times New Roman"/>
          <w:sz w:val="24"/>
          <w:szCs w:val="24"/>
          <w:lang w:val="en-US"/>
        </w:rPr>
        <w:t xml:space="preserve">log return of each stock </w:t>
      </w:r>
      <w:r w:rsidR="00C443B3" w:rsidRPr="00846191">
        <w:rPr>
          <w:rFonts w:ascii="Times New Roman" w:hAnsi="Times New Roman" w:cs="Times New Roman"/>
          <w:sz w:val="24"/>
          <w:szCs w:val="24"/>
          <w:lang w:val="en-US"/>
        </w:rPr>
        <w:t>and RF</w:t>
      </w:r>
      <w:r w:rsidR="00F74375">
        <w:rPr>
          <w:rFonts w:ascii="Times New Roman" w:hAnsi="Times New Roman" w:cs="Times New Roman"/>
          <w:sz w:val="24"/>
          <w:szCs w:val="24"/>
          <w:lang w:val="en-US"/>
        </w:rPr>
        <w:t xml:space="preserve"> (available in the FF3factors.csv)</w:t>
      </w:r>
      <w:r w:rsidR="00C443B3" w:rsidRPr="00846191">
        <w:rPr>
          <w:rFonts w:ascii="Times New Roman" w:hAnsi="Times New Roman" w:cs="Times New Roman"/>
          <w:sz w:val="24"/>
          <w:szCs w:val="24"/>
          <w:lang w:val="en-US"/>
        </w:rPr>
        <w:t xml:space="preserve">, and run a regression </w:t>
      </w:r>
      <w:proofErr w:type="gramStart"/>
      <w:r w:rsidR="00C443B3" w:rsidRPr="00846191">
        <w:rPr>
          <w:rFonts w:ascii="Times New Roman" w:hAnsi="Times New Roman" w:cs="Times New Roman"/>
          <w:sz w:val="24"/>
          <w:szCs w:val="24"/>
          <w:lang w:val="en-US"/>
        </w:rPr>
        <w:t>of :</w:t>
      </w:r>
      <w:proofErr w:type="gramEnd"/>
    </w:p>
    <w:p w14:paraId="0629EE91" w14:textId="5696441F" w:rsidR="00C443B3" w:rsidRDefault="00C443B3" w:rsidP="00C443B3">
      <w:pPr>
        <w:pStyle w:val="ListParagraph"/>
        <w:spacing w:line="360" w:lineRule="auto"/>
        <w:ind w:right="4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Stock.Rf=α+βMkt.Rf+u</m:t>
        </m:r>
      </m:oMath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4E347DE" w14:textId="08E09E82" w:rsidR="00B2419B" w:rsidRDefault="00C443B3" w:rsidP="00B2419B">
      <w:pPr>
        <w:pStyle w:val="ListParagraph"/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Report the regression results </w:t>
      </w:r>
      <w:r w:rsidR="00B2419B">
        <w:rPr>
          <w:rFonts w:ascii="Times New Roman" w:hAnsi="Times New Roman" w:cs="Times New Roman"/>
          <w:sz w:val="24"/>
          <w:szCs w:val="24"/>
          <w:lang w:val="en-US"/>
        </w:rPr>
        <w:t xml:space="preserve">for all the three stocks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2419B">
        <w:rPr>
          <w:rFonts w:ascii="Times New Roman" w:hAnsi="Times New Roman" w:cs="Times New Roman"/>
          <w:sz w:val="24"/>
          <w:szCs w:val="24"/>
          <w:lang w:val="en-US"/>
        </w:rPr>
        <w:t>n tables (you can use only one table to summarize all the results or three separate tables). [1 mark]</w:t>
      </w:r>
    </w:p>
    <w:p w14:paraId="2C2D89EA" w14:textId="6A10A1AF" w:rsidR="00846191" w:rsidRDefault="00846191" w:rsidP="00B2419B">
      <w:pPr>
        <w:pStyle w:val="ListParagraph"/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1B17A1F3" w14:textId="74ACA5EA" w:rsidR="00846191" w:rsidRDefault="00846191" w:rsidP="00B2419B">
      <w:pPr>
        <w:pStyle w:val="ListParagraph"/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1E65FC85" w14:textId="49952D31" w:rsidR="00846191" w:rsidRDefault="00846191" w:rsidP="00B2419B">
      <w:pPr>
        <w:pStyle w:val="ListParagraph"/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7AF39773" w14:textId="6E061122" w:rsidR="00846191" w:rsidRDefault="00846191" w:rsidP="00B2419B">
      <w:pPr>
        <w:pStyle w:val="ListParagraph"/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79CC3704" w14:textId="2A67836C" w:rsidR="00846191" w:rsidRDefault="00846191" w:rsidP="00B2419B">
      <w:pPr>
        <w:pStyle w:val="ListParagraph"/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7484BE22" w14:textId="237F1531" w:rsidR="00846191" w:rsidRPr="00F74375" w:rsidRDefault="00846191" w:rsidP="00F74375">
      <w:p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5D5CAF92" w14:textId="77777777" w:rsidR="00846191" w:rsidRDefault="00846191" w:rsidP="00B2419B">
      <w:pPr>
        <w:pStyle w:val="ListParagraph"/>
        <w:spacing w:line="360" w:lineRule="auto"/>
        <w:ind w:right="48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2B8004C" w14:textId="28D0EDFC" w:rsidR="00C443B3" w:rsidRPr="00B2419B" w:rsidRDefault="00C443B3" w:rsidP="00B2419B">
      <w:pPr>
        <w:pStyle w:val="ListParagraph"/>
        <w:numPr>
          <w:ilvl w:val="0"/>
          <w:numId w:val="4"/>
        </w:num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  <w:r w:rsidRPr="00B2419B">
        <w:rPr>
          <w:rFonts w:ascii="Times New Roman" w:hAnsi="Times New Roman" w:cs="Times New Roman"/>
          <w:sz w:val="24"/>
          <w:szCs w:val="24"/>
          <w:lang w:val="en-US"/>
        </w:rPr>
        <w:t>Pls run regression</w:t>
      </w:r>
      <w:r w:rsidR="00F7437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241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00093" w:rsidRPr="00B2419B">
        <w:rPr>
          <w:rFonts w:ascii="Times New Roman" w:hAnsi="Times New Roman" w:cs="Times New Roman"/>
          <w:sz w:val="24"/>
          <w:szCs w:val="24"/>
          <w:lang w:val="en-US"/>
        </w:rPr>
        <w:t>of:</w:t>
      </w:r>
    </w:p>
    <w:p w14:paraId="67F02219" w14:textId="50981DCB" w:rsidR="00C443B3" w:rsidRDefault="00C443B3" w:rsidP="00C443B3">
      <w:pPr>
        <w:pStyle w:val="ListParagraph"/>
        <w:spacing w:line="360" w:lineRule="auto"/>
        <w:ind w:right="4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m:oMath>
        <m:r>
          <w:rPr>
            <w:rFonts w:ascii="Cambria Math" w:hAnsi="Cambria Math" w:cs="Times New Roman"/>
            <w:sz w:val="24"/>
            <w:szCs w:val="24"/>
            <w:lang w:val="en-US"/>
          </w:rPr>
          <m:t>Stock.Rf=α+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  <w:lang w:val="en-US"/>
          </w:rPr>
          <m:t>Mkt.Rf+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  <w:lang w:val="en-US"/>
          </w:rPr>
          <m:t>SMB+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  <w:lang w:val="en-US"/>
          </w:rPr>
          <m:t>HML+u</m:t>
        </m:r>
      </m:oMath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55C05B0" w14:textId="47C86BC6" w:rsidR="00846191" w:rsidRDefault="00846191" w:rsidP="00846191">
      <w:p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B2419B" w:rsidRPr="00846191">
        <w:rPr>
          <w:rFonts w:ascii="Times New Roman" w:hAnsi="Times New Roman" w:cs="Times New Roman"/>
          <w:sz w:val="24"/>
          <w:szCs w:val="24"/>
          <w:lang w:val="en-US"/>
        </w:rPr>
        <w:t>Report the regression results for all the three stocks in tables (you can use only one table to summarize all the results or three separate tables). [1 mark]</w:t>
      </w:r>
    </w:p>
    <w:p w14:paraId="6EDB6ECE" w14:textId="7336D9E8" w:rsidR="00846191" w:rsidRDefault="00846191" w:rsidP="00846191">
      <w:p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1A5289E7" w14:textId="6B8116B1" w:rsidR="00846191" w:rsidRDefault="00846191" w:rsidP="00846191">
      <w:p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07A79421" w14:textId="77777777" w:rsidR="00846191" w:rsidRDefault="00846191" w:rsidP="00846191">
      <w:pPr>
        <w:spacing w:line="360" w:lineRule="auto"/>
        <w:ind w:right="48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3C6A0D0" w14:textId="42EA6B90" w:rsidR="00846191" w:rsidRPr="00846191" w:rsidRDefault="00846191" w:rsidP="00846191">
      <w:pPr>
        <w:pStyle w:val="ListParagraph"/>
        <w:numPr>
          <w:ilvl w:val="0"/>
          <w:numId w:val="4"/>
        </w:numPr>
        <w:spacing w:line="360" w:lineRule="auto"/>
        <w:ind w:right="48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Pls ma</w:t>
      </w:r>
      <w:r w:rsidR="00B5185C" w:rsidRPr="00846191">
        <w:rPr>
          <w:rFonts w:ascii="Times New Roman" w:hAnsi="Times New Roman" w:cs="Times New Roman"/>
          <w:sz w:val="24"/>
          <w:szCs w:val="24"/>
          <w:lang w:val="en-US"/>
        </w:rPr>
        <w:t xml:space="preserve">ke your comments by comparing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results </w:t>
      </w:r>
      <w:r w:rsidRPr="00846191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B5185C" w:rsidRPr="008461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46191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="00B5185C" w:rsidRPr="00846191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gramStart"/>
      <w:r w:rsidRPr="00846191">
        <w:rPr>
          <w:rFonts w:ascii="Times New Roman" w:hAnsi="Times New Roman" w:cs="Times New Roman"/>
          <w:i/>
          <w:iCs/>
          <w:sz w:val="24"/>
          <w:szCs w:val="24"/>
          <w:lang w:val="en-US"/>
        </w:rPr>
        <w:t>e</w:t>
      </w:r>
      <w:r w:rsidR="00B5185C" w:rsidRPr="0084619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gramEnd"/>
      <w:r w:rsidR="00C443B3" w:rsidRPr="00846191">
        <w:rPr>
          <w:rFonts w:ascii="Times New Roman" w:hAnsi="Times New Roman" w:cs="Times New Roman"/>
          <w:sz w:val="24"/>
          <w:szCs w:val="24"/>
          <w:lang w:val="en-US"/>
        </w:rPr>
        <w:t>1 mark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C443B3" w:rsidRPr="008461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62D4848" w14:textId="6C5E7372" w:rsidR="00846191" w:rsidRDefault="00846191" w:rsidP="00846191">
      <w:pPr>
        <w:spacing w:line="360" w:lineRule="auto"/>
        <w:ind w:right="48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E7FD0D9" w14:textId="087C1F87" w:rsidR="00846191" w:rsidRDefault="00846191" w:rsidP="00846191">
      <w:pPr>
        <w:spacing w:line="360" w:lineRule="auto"/>
        <w:ind w:right="48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CD239EA" w14:textId="77777777" w:rsidR="00846191" w:rsidRPr="00846191" w:rsidRDefault="00846191" w:rsidP="00846191">
      <w:pPr>
        <w:spacing w:line="360" w:lineRule="auto"/>
        <w:ind w:right="48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8C8B576" w14:textId="60639019" w:rsidR="00846191" w:rsidRPr="00F74375" w:rsidRDefault="00846191" w:rsidP="00F7437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4375">
        <w:rPr>
          <w:rFonts w:ascii="Times New Roman" w:hAnsi="Times New Roman" w:cs="Times New Roman"/>
          <w:sz w:val="24"/>
          <w:szCs w:val="24"/>
          <w:lang w:val="en-US"/>
        </w:rPr>
        <w:t>If an investor would like to form a portfolio with a targeted expected return of 0.0</w:t>
      </w:r>
      <w:r w:rsidR="00000093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F74375">
        <w:rPr>
          <w:rFonts w:ascii="Times New Roman" w:hAnsi="Times New Roman" w:cs="Times New Roman"/>
          <w:sz w:val="24"/>
          <w:szCs w:val="24"/>
          <w:lang w:val="en-US"/>
        </w:rPr>
        <w:t xml:space="preserve">% and achieve the minimized standard deviation by investing in these three stocks in the “Stock.csv” file. If the daily </w:t>
      </w:r>
      <w:proofErr w:type="gramStart"/>
      <w:r w:rsidRPr="00F74375">
        <w:rPr>
          <w:rFonts w:ascii="Times New Roman" w:hAnsi="Times New Roman" w:cs="Times New Roman"/>
          <w:sz w:val="24"/>
          <w:szCs w:val="24"/>
          <w:lang w:val="en-US"/>
        </w:rPr>
        <w:t>risk free</w:t>
      </w:r>
      <w:proofErr w:type="gramEnd"/>
      <w:r w:rsidRPr="00F74375">
        <w:rPr>
          <w:rFonts w:ascii="Times New Roman" w:hAnsi="Times New Roman" w:cs="Times New Roman"/>
          <w:sz w:val="24"/>
          <w:szCs w:val="24"/>
          <w:lang w:val="en-US"/>
        </w:rPr>
        <w:t xml:space="preserve"> rate is 0.02%, what is the Sharpe ratio of this optimal portfolio, given there is </w:t>
      </w:r>
      <w:r w:rsidRPr="00F74375">
        <w:rPr>
          <w:rFonts w:ascii="Times New Roman" w:hAnsi="Times New Roman" w:cs="Times New Roman"/>
          <w:b/>
          <w:bCs/>
          <w:sz w:val="24"/>
          <w:szCs w:val="24"/>
          <w:lang w:val="en-US"/>
        </w:rPr>
        <w:t>no short sale constraint</w:t>
      </w:r>
      <w:r w:rsidRPr="00F74375">
        <w:rPr>
          <w:rFonts w:ascii="Times New Roman" w:hAnsi="Times New Roman" w:cs="Times New Roman"/>
          <w:sz w:val="24"/>
          <w:szCs w:val="24"/>
          <w:lang w:val="en-US"/>
        </w:rPr>
        <w:t>? [1 mark] [hint: can use the library of “</w:t>
      </w:r>
      <w:proofErr w:type="spellStart"/>
      <w:r w:rsidRPr="00F74375">
        <w:rPr>
          <w:rFonts w:ascii="Times New Roman" w:hAnsi="Times New Roman" w:cs="Times New Roman"/>
          <w:sz w:val="24"/>
          <w:szCs w:val="24"/>
          <w:lang w:val="en-US"/>
        </w:rPr>
        <w:t>quadprog</w:t>
      </w:r>
      <w:proofErr w:type="spellEnd"/>
      <w:r w:rsidRPr="00F74375">
        <w:rPr>
          <w:rFonts w:ascii="Times New Roman" w:hAnsi="Times New Roman" w:cs="Times New Roman"/>
          <w:sz w:val="24"/>
          <w:szCs w:val="24"/>
          <w:lang w:val="en-US"/>
        </w:rPr>
        <w:t>”] [pls provide your R code used to form the optimal portfolio in the end of the word file].</w:t>
      </w:r>
    </w:p>
    <w:p w14:paraId="6F75F30D" w14:textId="62E5C16D" w:rsidR="00846191" w:rsidRDefault="00846191" w:rsidP="0084619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3A6850" w14:textId="12C08641" w:rsidR="00846191" w:rsidRDefault="00846191" w:rsidP="0084619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EEB2022" w14:textId="1D3CC538" w:rsidR="00846191" w:rsidRDefault="00846191" w:rsidP="0084619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F66BB67" w14:textId="633031E3" w:rsidR="00846191" w:rsidRDefault="00846191" w:rsidP="0084619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AF6B8A4" w14:textId="761649FC" w:rsidR="00846191" w:rsidRDefault="00846191" w:rsidP="0084619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02143A7" w14:textId="77777777" w:rsidR="00846191" w:rsidRPr="00846191" w:rsidRDefault="00846191" w:rsidP="0084619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77DC826" w14:textId="07ECE445" w:rsidR="00846191" w:rsidRPr="00F74375" w:rsidRDefault="00846191" w:rsidP="00F74375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4375">
        <w:rPr>
          <w:rFonts w:ascii="Times New Roman" w:hAnsi="Times New Roman" w:cs="Times New Roman"/>
          <w:sz w:val="24"/>
          <w:szCs w:val="24"/>
          <w:lang w:val="en-US"/>
        </w:rPr>
        <w:t>If an investor would like to form a portfolio with a targeted expected return of 0.0</w:t>
      </w:r>
      <w:r w:rsidR="00000093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20371F" w:rsidRPr="00F74375">
        <w:rPr>
          <w:rFonts w:ascii="Times New Roman" w:hAnsi="Times New Roman" w:cs="Times New Roman"/>
          <w:sz w:val="24"/>
          <w:szCs w:val="24"/>
          <w:lang w:val="en-US"/>
        </w:rPr>
        <w:t xml:space="preserve">% </w:t>
      </w:r>
      <w:r w:rsidRPr="00F74375">
        <w:rPr>
          <w:rFonts w:ascii="Times New Roman" w:hAnsi="Times New Roman" w:cs="Times New Roman"/>
          <w:sz w:val="24"/>
          <w:szCs w:val="24"/>
          <w:lang w:val="en-US"/>
        </w:rPr>
        <w:t xml:space="preserve">and achieve the minimized standard deviation by investing in these three stocks. If the daily </w:t>
      </w:r>
      <w:proofErr w:type="gramStart"/>
      <w:r w:rsidRPr="00F74375">
        <w:rPr>
          <w:rFonts w:ascii="Times New Roman" w:hAnsi="Times New Roman" w:cs="Times New Roman"/>
          <w:sz w:val="24"/>
          <w:szCs w:val="24"/>
          <w:lang w:val="en-US"/>
        </w:rPr>
        <w:t>risk free</w:t>
      </w:r>
      <w:proofErr w:type="gramEnd"/>
      <w:r w:rsidRPr="00F74375">
        <w:rPr>
          <w:rFonts w:ascii="Times New Roman" w:hAnsi="Times New Roman" w:cs="Times New Roman"/>
          <w:sz w:val="24"/>
          <w:szCs w:val="24"/>
          <w:lang w:val="en-US"/>
        </w:rPr>
        <w:t xml:space="preserve"> rate is 0.02</w:t>
      </w:r>
      <w:r w:rsidR="0020371F" w:rsidRPr="00F74375">
        <w:rPr>
          <w:rFonts w:ascii="Times New Roman" w:hAnsi="Times New Roman" w:cs="Times New Roman"/>
          <w:sz w:val="24"/>
          <w:szCs w:val="24"/>
          <w:lang w:val="en-US"/>
        </w:rPr>
        <w:t>%</w:t>
      </w:r>
      <w:r w:rsidRPr="00F74375">
        <w:rPr>
          <w:rFonts w:ascii="Times New Roman" w:hAnsi="Times New Roman" w:cs="Times New Roman"/>
          <w:sz w:val="24"/>
          <w:szCs w:val="24"/>
          <w:lang w:val="en-US"/>
        </w:rPr>
        <w:t>, what is the Sharpe ratio of this optimal portfolio, given there is</w:t>
      </w:r>
      <w:r w:rsidRPr="00F7437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short sale constraint </w:t>
      </w:r>
      <w:r w:rsidRPr="00F74375">
        <w:rPr>
          <w:rFonts w:ascii="Times New Roman" w:hAnsi="Times New Roman" w:cs="Times New Roman"/>
          <w:sz w:val="24"/>
          <w:szCs w:val="24"/>
          <w:lang w:val="en-US"/>
        </w:rPr>
        <w:t xml:space="preserve">(i.e., you cannot short sell the stocks)? </w:t>
      </w:r>
      <w:r w:rsidR="0020371F" w:rsidRPr="00F74375">
        <w:rPr>
          <w:rFonts w:ascii="Times New Roman" w:hAnsi="Times New Roman" w:cs="Times New Roman"/>
          <w:sz w:val="24"/>
          <w:szCs w:val="24"/>
          <w:lang w:val="en-US"/>
        </w:rPr>
        <w:t xml:space="preserve">[1 mark] </w:t>
      </w:r>
      <w:r w:rsidRPr="00F74375">
        <w:rPr>
          <w:rFonts w:ascii="Times New Roman" w:hAnsi="Times New Roman" w:cs="Times New Roman"/>
          <w:sz w:val="24"/>
          <w:szCs w:val="24"/>
          <w:lang w:val="en-US"/>
        </w:rPr>
        <w:t>[hint: can use the library of “</w:t>
      </w:r>
      <w:proofErr w:type="spellStart"/>
      <w:r w:rsidRPr="00F74375">
        <w:rPr>
          <w:rFonts w:ascii="Times New Roman" w:hAnsi="Times New Roman" w:cs="Times New Roman"/>
          <w:sz w:val="24"/>
          <w:szCs w:val="24"/>
          <w:lang w:val="en-US"/>
        </w:rPr>
        <w:t>quadprog</w:t>
      </w:r>
      <w:proofErr w:type="spellEnd"/>
      <w:r w:rsidRPr="00F74375">
        <w:rPr>
          <w:rFonts w:ascii="Times New Roman" w:hAnsi="Times New Roman" w:cs="Times New Roman"/>
          <w:sz w:val="24"/>
          <w:szCs w:val="24"/>
          <w:lang w:val="en-US"/>
        </w:rPr>
        <w:t>”]</w:t>
      </w:r>
    </w:p>
    <w:p w14:paraId="76E477AE" w14:textId="29919449" w:rsidR="001E512D" w:rsidRDefault="001E512D" w:rsidP="001E51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0F27628" w14:textId="77777777" w:rsidR="001E512D" w:rsidRPr="001E512D" w:rsidRDefault="001E512D" w:rsidP="001E51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258DE3" w14:textId="332596CC" w:rsidR="001E512D" w:rsidRDefault="001E512D" w:rsidP="001E51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416DC3D" w14:textId="3C0BD89E" w:rsidR="003A67D2" w:rsidRDefault="003A67D2" w:rsidP="001E51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81F1AD" w14:textId="77777777" w:rsidR="003A67D2" w:rsidRPr="001E512D" w:rsidRDefault="003A67D2" w:rsidP="001E51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50CF7AA" w14:textId="52650C7F" w:rsidR="001E512D" w:rsidRDefault="001E512D" w:rsidP="001E51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AA88863" w14:textId="27D4F0FF" w:rsidR="001E512D" w:rsidRPr="003A67D2" w:rsidRDefault="001E512D" w:rsidP="003A67D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67D2">
        <w:rPr>
          <w:rFonts w:ascii="Times New Roman" w:hAnsi="Times New Roman" w:cs="Times New Roman"/>
          <w:sz w:val="24"/>
          <w:szCs w:val="24"/>
          <w:lang w:val="en-US"/>
        </w:rPr>
        <w:t>By comparing your answer in g) and h), is there any difference in their Sharpe ratios? Why that’s the case? [1 mark]</w:t>
      </w:r>
    </w:p>
    <w:p w14:paraId="38BC389F" w14:textId="274BA987" w:rsidR="003A67D2" w:rsidRDefault="003A67D2" w:rsidP="003A67D2">
      <w:pPr>
        <w:rPr>
          <w:rFonts w:ascii="Times New Roman" w:hAnsi="Times New Roman" w:cs="Times New Roman"/>
          <w:b/>
          <w:sz w:val="24"/>
          <w:szCs w:val="24"/>
        </w:rPr>
      </w:pPr>
    </w:p>
    <w:p w14:paraId="1CB36B33" w14:textId="2A243E1F" w:rsidR="003A67D2" w:rsidRDefault="003A67D2" w:rsidP="003A67D2">
      <w:pPr>
        <w:rPr>
          <w:rFonts w:ascii="Times New Roman" w:hAnsi="Times New Roman" w:cs="Times New Roman"/>
          <w:b/>
          <w:sz w:val="24"/>
          <w:szCs w:val="24"/>
        </w:rPr>
      </w:pPr>
    </w:p>
    <w:p w14:paraId="4E84F4D0" w14:textId="77777777" w:rsidR="001E512D" w:rsidRDefault="001E512D" w:rsidP="001E512D">
      <w:pPr>
        <w:rPr>
          <w:rFonts w:ascii="Times New Roman" w:hAnsi="Times New Roman" w:cs="Times New Roman"/>
          <w:b/>
          <w:sz w:val="24"/>
          <w:szCs w:val="24"/>
        </w:rPr>
      </w:pPr>
    </w:p>
    <w:p w14:paraId="5DB0A7E7" w14:textId="77777777" w:rsidR="001E512D" w:rsidRDefault="001E512D" w:rsidP="001E512D">
      <w:pPr>
        <w:rPr>
          <w:rFonts w:ascii="Times New Roman" w:hAnsi="Times New Roman" w:cs="Times New Roman"/>
          <w:b/>
          <w:sz w:val="24"/>
          <w:szCs w:val="24"/>
        </w:rPr>
      </w:pPr>
    </w:p>
    <w:p w14:paraId="5D2628AD" w14:textId="6D21503D" w:rsidR="001E512D" w:rsidRDefault="001E512D" w:rsidP="003A67D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67D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Given there is </w:t>
      </w:r>
      <w:r w:rsidRPr="003A67D2">
        <w:rPr>
          <w:rFonts w:ascii="Times New Roman" w:hAnsi="Times New Roman" w:cs="Times New Roman"/>
          <w:b/>
          <w:bCs/>
          <w:sz w:val="24"/>
          <w:szCs w:val="24"/>
          <w:lang w:val="en-US"/>
        </w:rPr>
        <w:t>no short sale constraint</w:t>
      </w:r>
      <w:r w:rsidRPr="003A67D2">
        <w:rPr>
          <w:rFonts w:ascii="Times New Roman" w:hAnsi="Times New Roman" w:cs="Times New Roman"/>
          <w:sz w:val="24"/>
          <w:szCs w:val="24"/>
          <w:lang w:val="en-US"/>
        </w:rPr>
        <w:t>, pls draw an efficient frontier that satisfies the following conditions: 1. The range of the mean return of the portfolio is from 0.75*min of the mean return of three stocks to 1.25*max of the mean return of three stocks; 2. Pls create 500 optimal portfolios in this range; 3 Then pls plot all the risk-return combination of the 500 optimal portfolios (i.e., the efficient frontier). [</w:t>
      </w:r>
      <w:r w:rsidR="003A67D2" w:rsidRPr="003A67D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A67D2">
        <w:rPr>
          <w:rFonts w:ascii="Times New Roman" w:hAnsi="Times New Roman" w:cs="Times New Roman"/>
          <w:sz w:val="24"/>
          <w:szCs w:val="24"/>
          <w:lang w:val="en-US"/>
        </w:rPr>
        <w:t xml:space="preserve"> mark] [Pls provide your R code</w:t>
      </w:r>
      <w:r w:rsidR="003A67D2" w:rsidRPr="003A67D2">
        <w:rPr>
          <w:rFonts w:ascii="Times New Roman" w:hAnsi="Times New Roman" w:cs="Times New Roman"/>
          <w:sz w:val="24"/>
          <w:szCs w:val="24"/>
          <w:lang w:val="en-US"/>
        </w:rPr>
        <w:t xml:space="preserve"> in the end of word file</w:t>
      </w:r>
      <w:r w:rsidRPr="003A67D2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14:paraId="32101E8F" w14:textId="21AE4875" w:rsidR="003A67D2" w:rsidRDefault="003A67D2" w:rsidP="003A67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61E7B49" w14:textId="4A6C5DA3" w:rsidR="003A67D2" w:rsidRDefault="003A67D2" w:rsidP="003A67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A50FFF2" w14:textId="5077B690" w:rsidR="003A67D2" w:rsidRDefault="003A67D2" w:rsidP="003A67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BA38F60" w14:textId="6CC02047" w:rsidR="003A67D2" w:rsidRDefault="003A67D2" w:rsidP="003A67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A32BCC" w14:textId="0BD3E916" w:rsidR="003A67D2" w:rsidRDefault="003A67D2" w:rsidP="003A67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3B8A34" w14:textId="1F26A755" w:rsidR="003A67D2" w:rsidRPr="00F4662F" w:rsidRDefault="003A67D2" w:rsidP="003A67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7D2">
        <w:rPr>
          <w:rFonts w:ascii="Times New Roman" w:hAnsi="Times New Roman" w:cs="Times New Roman"/>
          <w:b/>
          <w:sz w:val="24"/>
          <w:szCs w:val="24"/>
        </w:rPr>
        <w:t xml:space="preserve">Task 2: </w:t>
      </w:r>
      <w:r w:rsidRPr="00F4662F">
        <w:rPr>
          <w:rFonts w:ascii="Times New Roman" w:hAnsi="Times New Roman" w:cs="Times New Roman"/>
          <w:b/>
          <w:sz w:val="24"/>
          <w:szCs w:val="24"/>
        </w:rPr>
        <w:t>Stock Market</w:t>
      </w:r>
      <w:r>
        <w:rPr>
          <w:rFonts w:ascii="Times New Roman" w:hAnsi="Times New Roman" w:cs="Times New Roman"/>
          <w:b/>
          <w:sz w:val="24"/>
          <w:szCs w:val="24"/>
        </w:rPr>
        <w:t xml:space="preserve"> Reaction to FOMC Announcement</w:t>
      </w:r>
    </w:p>
    <w:p w14:paraId="1B31A098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AA76E" w14:textId="77777777" w:rsidR="003A67D2" w:rsidRPr="0066555D" w:rsidRDefault="003A67D2" w:rsidP="003A6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 monetary policy can be measured by changes in the Federal funds rate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, which are announced by </w:t>
      </w:r>
      <w:r w:rsidRPr="0066555D">
        <w:rPr>
          <w:rFonts w:ascii="Times New Roman" w:hAnsi="Times New Roman" w:cs="Times New Roman"/>
          <w:sz w:val="24"/>
          <w:szCs w:val="24"/>
        </w:rPr>
        <w:t>the Federal Open Market Committee (FOMC) meetings. Given the importance of monetary policy to the whole economy, investors pay special attention to the FOMC announcements. In the attached dataset</w:t>
      </w:r>
      <w:r>
        <w:rPr>
          <w:rFonts w:ascii="Times New Roman" w:hAnsi="Times New Roman" w:cs="Times New Roman"/>
          <w:sz w:val="24"/>
          <w:szCs w:val="24"/>
        </w:rPr>
        <w:t xml:space="preserve"> (“</w:t>
      </w:r>
      <w:r w:rsidRPr="00E72DD9">
        <w:rPr>
          <w:rFonts w:ascii="Times New Roman" w:hAnsi="Times New Roman" w:cs="Times New Roman"/>
          <w:sz w:val="24"/>
          <w:szCs w:val="24"/>
          <w:highlight w:val="yellow"/>
        </w:rPr>
        <w:t>Event Study.csv</w:t>
      </w:r>
      <w:r>
        <w:rPr>
          <w:rFonts w:ascii="Times New Roman" w:hAnsi="Times New Roman" w:cs="Times New Roman"/>
          <w:sz w:val="24"/>
          <w:szCs w:val="24"/>
        </w:rPr>
        <w:t>”)</w:t>
      </w:r>
      <w:r w:rsidRPr="0066555D">
        <w:rPr>
          <w:rFonts w:ascii="Times New Roman" w:hAnsi="Times New Roman" w:cs="Times New Roman"/>
          <w:sz w:val="24"/>
          <w:szCs w:val="24"/>
        </w:rPr>
        <w:t xml:space="preserve">, we have collected </w:t>
      </w:r>
      <w:r>
        <w:rPr>
          <w:rFonts w:ascii="Times New Roman" w:hAnsi="Times New Roman" w:cs="Times New Roman"/>
          <w:sz w:val="24"/>
          <w:szCs w:val="24"/>
        </w:rPr>
        <w:t xml:space="preserve">data on </w:t>
      </w:r>
      <w:r w:rsidRPr="0066555D">
        <w:rPr>
          <w:rFonts w:ascii="Times New Roman" w:hAnsi="Times New Roman" w:cs="Times New Roman"/>
          <w:sz w:val="24"/>
          <w:szCs w:val="24"/>
        </w:rPr>
        <w:t>FOMC announcements from 1989 to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66555D">
        <w:rPr>
          <w:rFonts w:ascii="Times New Roman" w:hAnsi="Times New Roman" w:cs="Times New Roman"/>
          <w:sz w:val="24"/>
          <w:szCs w:val="24"/>
        </w:rPr>
        <w:t xml:space="preserve"> and the aggregate stock market reactions to it.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14:paraId="1A261A5A" w14:textId="77777777" w:rsidR="003A67D2" w:rsidRPr="0066555D" w:rsidRDefault="003A67D2" w:rsidP="003A6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CDBE0B" w14:textId="77777777" w:rsidR="003A67D2" w:rsidRPr="0066555D" w:rsidRDefault="003A67D2" w:rsidP="003A6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55D">
        <w:rPr>
          <w:rFonts w:ascii="Times New Roman" w:hAnsi="Times New Roman" w:cs="Times New Roman"/>
          <w:sz w:val="24"/>
          <w:szCs w:val="24"/>
        </w:rPr>
        <w:t>Here is a list of variables:</w:t>
      </w:r>
    </w:p>
    <w:p w14:paraId="6A00938B" w14:textId="77777777" w:rsidR="003A67D2" w:rsidRPr="0066555D" w:rsidRDefault="003A67D2" w:rsidP="003A6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93CC0" w14:textId="77777777" w:rsidR="003A67D2" w:rsidRPr="00384A24" w:rsidRDefault="003A67D2" w:rsidP="003A67D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24">
        <w:rPr>
          <w:rFonts w:ascii="Times New Roman" w:hAnsi="Times New Roman" w:cs="Times New Roman"/>
          <w:sz w:val="24"/>
          <w:szCs w:val="24"/>
        </w:rPr>
        <w:t>Date: FOMC announcement date</w:t>
      </w:r>
    </w:p>
    <w:p w14:paraId="500C51E3" w14:textId="77777777" w:rsidR="003A67D2" w:rsidRPr="00384A24" w:rsidRDefault="003A67D2" w:rsidP="003A67D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24">
        <w:rPr>
          <w:rFonts w:ascii="Times New Roman" w:hAnsi="Times New Roman" w:cs="Times New Roman"/>
          <w:sz w:val="24"/>
          <w:szCs w:val="24"/>
        </w:rPr>
        <w:t xml:space="preserve">Return: S&amp;P 500 index return on the announcement </w:t>
      </w:r>
      <w:proofErr w:type="gramStart"/>
      <w:r w:rsidRPr="00384A24">
        <w:rPr>
          <w:rFonts w:ascii="Times New Roman" w:hAnsi="Times New Roman" w:cs="Times New Roman"/>
          <w:sz w:val="24"/>
          <w:szCs w:val="24"/>
        </w:rPr>
        <w:t>date  (</w:t>
      </w:r>
      <w:proofErr w:type="gramEnd"/>
      <w:r w:rsidRPr="00384A24">
        <w:rPr>
          <w:rFonts w:ascii="Times New Roman" w:hAnsi="Times New Roman" w:cs="Times New Roman"/>
          <w:sz w:val="24"/>
          <w:szCs w:val="24"/>
        </w:rPr>
        <w:t>in percentage)</w:t>
      </w:r>
    </w:p>
    <w:p w14:paraId="03AE5DE4" w14:textId="77777777" w:rsidR="003A67D2" w:rsidRPr="00384A24" w:rsidRDefault="003A67D2" w:rsidP="003A67D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24">
        <w:rPr>
          <w:rFonts w:ascii="Times New Roman" w:hAnsi="Times New Roman" w:cs="Times New Roman"/>
          <w:sz w:val="24"/>
          <w:szCs w:val="24"/>
        </w:rPr>
        <w:t xml:space="preserve">Total change: change of Federal fund </w:t>
      </w:r>
      <w:proofErr w:type="gramStart"/>
      <w:r w:rsidRPr="00384A24">
        <w:rPr>
          <w:rFonts w:ascii="Times New Roman" w:hAnsi="Times New Roman" w:cs="Times New Roman"/>
          <w:sz w:val="24"/>
          <w:szCs w:val="24"/>
        </w:rPr>
        <w:t>rate  (</w:t>
      </w:r>
      <w:proofErr w:type="gramEnd"/>
      <w:r w:rsidRPr="00384A24">
        <w:rPr>
          <w:rFonts w:ascii="Times New Roman" w:hAnsi="Times New Roman" w:cs="Times New Roman"/>
          <w:sz w:val="24"/>
          <w:szCs w:val="24"/>
        </w:rPr>
        <w:t>in bps)</w:t>
      </w:r>
    </w:p>
    <w:p w14:paraId="5354A0EF" w14:textId="77777777" w:rsidR="003A67D2" w:rsidRPr="00384A24" w:rsidRDefault="003A67D2" w:rsidP="003A67D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24">
        <w:rPr>
          <w:rFonts w:ascii="Times New Roman" w:hAnsi="Times New Roman" w:cs="Times New Roman"/>
          <w:sz w:val="24"/>
          <w:szCs w:val="24"/>
        </w:rPr>
        <w:t>Expected:  investors’ expected change of Federal fund rate, which is estimated based on the futures contracts written on the Federal fund rate (in bps)</w:t>
      </w:r>
    </w:p>
    <w:p w14:paraId="70AED7FF" w14:textId="77777777" w:rsidR="003A67D2" w:rsidRPr="00384A24" w:rsidRDefault="003A67D2" w:rsidP="003A67D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24">
        <w:rPr>
          <w:rFonts w:ascii="Times New Roman" w:hAnsi="Times New Roman" w:cs="Times New Roman"/>
          <w:sz w:val="24"/>
          <w:szCs w:val="24"/>
        </w:rPr>
        <w:t>Surprise: the difference between Total change and Expected, which measures the change that is out of expectation of investors (in bps)</w:t>
      </w:r>
    </w:p>
    <w:p w14:paraId="7EA15668" w14:textId="77777777" w:rsidR="003A67D2" w:rsidRPr="00384A24" w:rsidRDefault="003A67D2" w:rsidP="003A67D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24">
        <w:rPr>
          <w:rFonts w:ascii="Times New Roman" w:hAnsi="Times New Roman" w:cs="Times New Roman"/>
          <w:sz w:val="24"/>
          <w:szCs w:val="24"/>
        </w:rPr>
        <w:t xml:space="preserve">Scheduled: equals to 1 if the FOMC is scheduled, and 0 if not. </w:t>
      </w:r>
    </w:p>
    <w:p w14:paraId="0E7CCEE4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9C516" w14:textId="77777777" w:rsidR="003A67D2" w:rsidRPr="00384A24" w:rsidRDefault="003A67D2" w:rsidP="003A67D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A24">
        <w:rPr>
          <w:rFonts w:ascii="Times New Roman" w:hAnsi="Times New Roman" w:cs="Times New Roman"/>
          <w:b/>
          <w:sz w:val="24"/>
          <w:szCs w:val="24"/>
        </w:rPr>
        <w:t xml:space="preserve">Run three regressions and report the estimation results according.   </w:t>
      </w:r>
    </w:p>
    <w:p w14:paraId="3AEF5BA0" w14:textId="0D6C4C56" w:rsidR="003A67D2" w:rsidRPr="0076471B" w:rsidRDefault="003A67D2" w:rsidP="003A67D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[Note: please report the coefficient and t-statistics, indicate significance with difference levels, and the adjusted R-squared of the regression.] </w:t>
      </w:r>
      <w:r w:rsidRPr="00384A24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1.5  </w:t>
      </w:r>
      <w:r w:rsidRPr="00625E74">
        <w:rPr>
          <w:rFonts w:ascii="Times New Roman" w:hAnsi="Times New Roman" w:cs="Times New Roman"/>
          <w:b/>
          <w:sz w:val="24"/>
          <w:szCs w:val="24"/>
          <w:u w:val="single"/>
        </w:rPr>
        <w:t>marks</w:t>
      </w:r>
      <w:proofErr w:type="gramEnd"/>
      <w:r w:rsidRPr="00384A24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[pls provide your R code in the end of word file]</w:t>
      </w:r>
    </w:p>
    <w:p w14:paraId="0B9ADE8C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F585708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first regression, Y is Return, X is Total </w:t>
      </w:r>
      <w:proofErr w:type="gramStart"/>
      <w:r>
        <w:rPr>
          <w:rFonts w:ascii="Times New Roman" w:hAnsi="Times New Roman" w:cs="Times New Roman"/>
          <w:sz w:val="24"/>
          <w:szCs w:val="24"/>
        </w:rPr>
        <w:t>change;</w:t>
      </w:r>
      <w:proofErr w:type="gramEnd"/>
    </w:p>
    <w:p w14:paraId="0B0FB443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second regression, Y is Return, X is </w:t>
      </w:r>
      <w:proofErr w:type="gramStart"/>
      <w:r>
        <w:rPr>
          <w:rFonts w:ascii="Times New Roman" w:hAnsi="Times New Roman" w:cs="Times New Roman"/>
          <w:sz w:val="24"/>
          <w:szCs w:val="24"/>
        </w:rPr>
        <w:t>Expected;</w:t>
      </w:r>
      <w:proofErr w:type="gramEnd"/>
    </w:p>
    <w:p w14:paraId="74832675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third regression, Y is Return, X is Surprise.</w:t>
      </w:r>
    </w:p>
    <w:p w14:paraId="66675894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BE0C32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E69942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7922A34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E934A0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4A814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A00EBD2" w14:textId="02DA2FE0" w:rsidR="003A67D2" w:rsidRDefault="003A67D2" w:rsidP="003A67D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A24">
        <w:rPr>
          <w:rFonts w:ascii="Times New Roman" w:hAnsi="Times New Roman" w:cs="Times New Roman"/>
          <w:b/>
          <w:sz w:val="24"/>
          <w:szCs w:val="24"/>
        </w:rPr>
        <w:t>Comparing the three regression results, which X variable explains Y the best?  (</w:t>
      </w:r>
      <w:r w:rsidR="00017175">
        <w:rPr>
          <w:rFonts w:ascii="Times New Roman" w:hAnsi="Times New Roman" w:cs="Times New Roman"/>
          <w:b/>
          <w:sz w:val="24"/>
          <w:szCs w:val="24"/>
          <w:u w:val="single"/>
        </w:rPr>
        <w:t xml:space="preserve">0.5 </w:t>
      </w:r>
      <w:r w:rsidRPr="00625E74">
        <w:rPr>
          <w:rFonts w:ascii="Times New Roman" w:hAnsi="Times New Roman" w:cs="Times New Roman"/>
          <w:b/>
          <w:sz w:val="24"/>
          <w:szCs w:val="24"/>
          <w:u w:val="single"/>
        </w:rPr>
        <w:t>mark</w:t>
      </w:r>
      <w:r w:rsidRPr="00384A24">
        <w:rPr>
          <w:rFonts w:ascii="Times New Roman" w:hAnsi="Times New Roman" w:cs="Times New Roman"/>
          <w:b/>
          <w:sz w:val="24"/>
          <w:szCs w:val="24"/>
        </w:rPr>
        <w:t>)</w:t>
      </w:r>
    </w:p>
    <w:p w14:paraId="0063A7FE" w14:textId="438ACAA0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3A250E">
        <w:rPr>
          <w:rFonts w:ascii="Times New Roman" w:hAnsi="Times New Roman" w:cs="Times New Roman"/>
          <w:b/>
          <w:sz w:val="24"/>
          <w:szCs w:val="24"/>
        </w:rPr>
        <w:t>hy that is the case?</w:t>
      </w:r>
      <w:r w:rsidRPr="003A250E">
        <w:rPr>
          <w:rFonts w:ascii="Times New Roman" w:hAnsi="Times New Roman" w:cs="Times New Roman"/>
          <w:sz w:val="24"/>
          <w:szCs w:val="24"/>
        </w:rPr>
        <w:t xml:space="preserve"> [Note: you may link it with market efficiency and event study] </w:t>
      </w:r>
      <w:r w:rsidRPr="003A250E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3A250E">
        <w:rPr>
          <w:rFonts w:ascii="Times New Roman" w:hAnsi="Times New Roman" w:cs="Times New Roman"/>
          <w:b/>
          <w:sz w:val="24"/>
          <w:szCs w:val="24"/>
          <w:u w:val="single"/>
        </w:rPr>
        <w:t xml:space="preserve"> mark</w:t>
      </w:r>
      <w:r w:rsidRPr="003A250E">
        <w:rPr>
          <w:rFonts w:ascii="Times New Roman" w:hAnsi="Times New Roman" w:cs="Times New Roman"/>
          <w:b/>
          <w:sz w:val="24"/>
          <w:szCs w:val="24"/>
        </w:rPr>
        <w:t>)</w:t>
      </w:r>
    </w:p>
    <w:p w14:paraId="0A306071" w14:textId="77777777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F0861F" w14:textId="77777777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CAAE77" w14:textId="0EB945D4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B88D89" w14:textId="671AB176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16DCE7" w14:textId="36254603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FBAE7D" w14:textId="77777777" w:rsidR="003A67D2" w:rsidRPr="00017175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393D87B" w14:textId="77777777" w:rsidR="003A67D2" w:rsidRPr="003A250E" w:rsidRDefault="003A67D2" w:rsidP="003A67D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Create a variable</w:t>
      </w:r>
      <w:r w:rsidRPr="003A250E">
        <w:rPr>
          <w:rFonts w:ascii="Times New Roman" w:hAnsi="Times New Roman" w:cs="Times New Roman"/>
          <w:b/>
          <w:sz w:val="24"/>
          <w:szCs w:val="24"/>
        </w:rPr>
        <w:t xml:space="preserve"> which equals to Scheduled*Surp</w:t>
      </w:r>
      <w:r>
        <w:rPr>
          <w:rFonts w:ascii="Times New Roman" w:hAnsi="Times New Roman" w:cs="Times New Roman"/>
          <w:b/>
          <w:sz w:val="24"/>
          <w:szCs w:val="24"/>
        </w:rPr>
        <w:t>rise, and then run a regression</w:t>
      </w:r>
      <w:r w:rsidRPr="003A250E">
        <w:rPr>
          <w:rFonts w:ascii="Times New Roman" w:hAnsi="Times New Roman" w:cs="Times New Roman"/>
          <w:b/>
          <w:sz w:val="24"/>
          <w:szCs w:val="24"/>
        </w:rPr>
        <w:t xml:space="preserve"> in</w:t>
      </w:r>
    </w:p>
    <w:p w14:paraId="09E4CAF1" w14:textId="77777777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50E">
        <w:rPr>
          <w:rFonts w:ascii="Times New Roman" w:hAnsi="Times New Roman" w:cs="Times New Roman"/>
          <w:b/>
          <w:sz w:val="24"/>
          <w:szCs w:val="24"/>
        </w:rPr>
        <w:t>which Y is Return, the first X variable is Surprise, and the second X variable is Scheduled*</w:t>
      </w:r>
      <w:proofErr w:type="gramStart"/>
      <w:r w:rsidRPr="003A250E">
        <w:rPr>
          <w:rFonts w:ascii="Times New Roman" w:hAnsi="Times New Roman" w:cs="Times New Roman"/>
          <w:b/>
          <w:sz w:val="24"/>
          <w:szCs w:val="24"/>
        </w:rPr>
        <w:t>Surprise.</w:t>
      </w:r>
      <w:proofErr w:type="gramEnd"/>
      <w:r w:rsidRPr="003A250E">
        <w:rPr>
          <w:rFonts w:ascii="Times New Roman" w:hAnsi="Times New Roman" w:cs="Times New Roman"/>
          <w:b/>
          <w:sz w:val="24"/>
          <w:szCs w:val="24"/>
        </w:rPr>
        <w:t xml:space="preserve">  Report the regression results. (</w:t>
      </w:r>
      <w:r w:rsidRPr="003A250E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3A250E">
        <w:rPr>
          <w:rFonts w:ascii="Times New Roman" w:hAnsi="Times New Roman" w:cs="Times New Roman"/>
          <w:b/>
          <w:sz w:val="24"/>
          <w:szCs w:val="24"/>
          <w:u w:val="single"/>
        </w:rPr>
        <w:t>mark</w:t>
      </w:r>
      <w:r w:rsidRPr="003A250E">
        <w:rPr>
          <w:rFonts w:ascii="Times New Roman" w:hAnsi="Times New Roman" w:cs="Times New Roman"/>
          <w:b/>
          <w:sz w:val="24"/>
          <w:szCs w:val="24"/>
        </w:rPr>
        <w:t xml:space="preserve">) 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[pls provide your R code]</w:t>
      </w:r>
    </w:p>
    <w:p w14:paraId="294A3487" w14:textId="77777777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CDE2A1" w14:textId="77777777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7C0E2F" w14:textId="77777777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38F6CB" w14:textId="77777777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609BCB" w14:textId="77777777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909D" w14:textId="77777777" w:rsidR="003A67D2" w:rsidRPr="003A250E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C9B705" w14:textId="77777777" w:rsidR="003A67D2" w:rsidRDefault="003A67D2" w:rsidP="003A6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F0872" w14:textId="77777777" w:rsidR="003A67D2" w:rsidRPr="003A250E" w:rsidRDefault="003A67D2" w:rsidP="003A67D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50E">
        <w:rPr>
          <w:rFonts w:ascii="Times New Roman" w:hAnsi="Times New Roman" w:cs="Times New Roman"/>
          <w:b/>
          <w:sz w:val="24"/>
          <w:szCs w:val="24"/>
        </w:rPr>
        <w:t>Based on the results, is the effect of Surprise on Return dependent on whether the FOMC meeting is scheduled or not? Please</w:t>
      </w:r>
      <w:r>
        <w:rPr>
          <w:rFonts w:ascii="Times New Roman" w:hAnsi="Times New Roman" w:cs="Times New Roman"/>
          <w:b/>
          <w:sz w:val="24"/>
          <w:szCs w:val="24"/>
        </w:rPr>
        <w:t xml:space="preserve"> explain</w:t>
      </w:r>
      <w:r w:rsidRPr="003A250E">
        <w:rPr>
          <w:rFonts w:ascii="Times New Roman" w:hAnsi="Times New Roman" w:cs="Times New Roman"/>
          <w:b/>
          <w:sz w:val="24"/>
          <w:szCs w:val="24"/>
        </w:rPr>
        <w:t>.  (</w:t>
      </w:r>
      <w:r w:rsidRPr="003A250E">
        <w:rPr>
          <w:rFonts w:ascii="Times New Roman" w:hAnsi="Times New Roman" w:cs="Times New Roman"/>
          <w:b/>
          <w:sz w:val="24"/>
          <w:szCs w:val="24"/>
          <w:u w:val="single"/>
        </w:rPr>
        <w:t>1 mark</w:t>
      </w:r>
      <w:r w:rsidRPr="003A250E">
        <w:rPr>
          <w:rFonts w:ascii="Times New Roman" w:hAnsi="Times New Roman" w:cs="Times New Roman"/>
          <w:b/>
          <w:sz w:val="24"/>
          <w:szCs w:val="24"/>
        </w:rPr>
        <w:t>)</w:t>
      </w:r>
    </w:p>
    <w:p w14:paraId="32564EE3" w14:textId="77777777" w:rsidR="003A67D2" w:rsidRDefault="003A67D2" w:rsidP="003A67D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A19867" w14:textId="341D19EE" w:rsidR="003A67D2" w:rsidRPr="003A67D2" w:rsidRDefault="003A67D2" w:rsidP="003A67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72CE2A" w14:textId="05D90AC2" w:rsidR="003A67D2" w:rsidRDefault="003A67D2" w:rsidP="003A67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27E7510" w14:textId="785DD6AD" w:rsidR="003A67D2" w:rsidRDefault="003A67D2" w:rsidP="003A67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301B265" w14:textId="77777777" w:rsidR="003A67D2" w:rsidRPr="003A67D2" w:rsidRDefault="003A67D2" w:rsidP="003A67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BF353EF" w14:textId="77777777" w:rsidR="001E512D" w:rsidRPr="009A1E5E" w:rsidRDefault="001E512D" w:rsidP="001E512D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2418A71" w14:textId="60E7BE8E" w:rsidR="001E512D" w:rsidRPr="001E512D" w:rsidRDefault="001E512D" w:rsidP="001E51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964D4DF" w14:textId="77777777" w:rsidR="00846191" w:rsidRDefault="00846191" w:rsidP="00846191">
      <w:p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7497B250" w14:textId="77777777" w:rsidR="00846191" w:rsidRDefault="00846191" w:rsidP="00846191">
      <w:p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012962D9" w14:textId="77777777" w:rsidR="00846191" w:rsidRDefault="00846191" w:rsidP="00846191">
      <w:p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47C49A51" w14:textId="77777777" w:rsidR="00846191" w:rsidRDefault="00846191" w:rsidP="00846191">
      <w:p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025905A9" w14:textId="3B164361" w:rsidR="00C443B3" w:rsidRDefault="00C443B3" w:rsidP="00846191">
      <w:p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6023BFC3" w14:textId="56807D19" w:rsidR="00017175" w:rsidRDefault="00017175" w:rsidP="00846191">
      <w:p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1A4BF915" w14:textId="6F9F5BAA" w:rsidR="00017175" w:rsidRDefault="00017175" w:rsidP="00846191">
      <w:p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4126A5B6" w14:textId="29573186" w:rsidR="00C443B3" w:rsidRDefault="00C443B3" w:rsidP="00F74375">
      <w:pPr>
        <w:spacing w:line="360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</w:p>
    <w:p w14:paraId="0AE848F5" w14:textId="704F17BB" w:rsidR="00C443B3" w:rsidRPr="00C443B3" w:rsidRDefault="00C443B3" w:rsidP="00DB7DBB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443B3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R code:</w:t>
      </w:r>
    </w:p>
    <w:p w14:paraId="254E5FF0" w14:textId="77777777" w:rsidR="00C443B3" w:rsidRPr="00DB7DBB" w:rsidRDefault="00C443B3" w:rsidP="00DB7DB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C443B3" w:rsidRPr="00DB7D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2F4B8" w14:textId="77777777" w:rsidR="008E7EEA" w:rsidRDefault="008E7EEA" w:rsidP="00117CEF">
      <w:pPr>
        <w:spacing w:after="0" w:line="240" w:lineRule="auto"/>
      </w:pPr>
      <w:r>
        <w:separator/>
      </w:r>
    </w:p>
  </w:endnote>
  <w:endnote w:type="continuationSeparator" w:id="0">
    <w:p w14:paraId="27B8D3E5" w14:textId="77777777" w:rsidR="008E7EEA" w:rsidRDefault="008E7EEA" w:rsidP="00117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43856" w14:textId="77777777" w:rsidR="008E7EEA" w:rsidRDefault="008E7EEA" w:rsidP="00117CEF">
      <w:pPr>
        <w:spacing w:after="0" w:line="240" w:lineRule="auto"/>
      </w:pPr>
      <w:r>
        <w:separator/>
      </w:r>
    </w:p>
  </w:footnote>
  <w:footnote w:type="continuationSeparator" w:id="0">
    <w:p w14:paraId="5BDCD363" w14:textId="77777777" w:rsidR="008E7EEA" w:rsidRDefault="008E7EEA" w:rsidP="00117CEF">
      <w:pPr>
        <w:spacing w:after="0" w:line="240" w:lineRule="auto"/>
      </w:pPr>
      <w:r>
        <w:continuationSeparator/>
      </w:r>
    </w:p>
  </w:footnote>
  <w:footnote w:id="1">
    <w:p w14:paraId="5B789387" w14:textId="77777777" w:rsidR="003A67D2" w:rsidRDefault="003A67D2" w:rsidP="003A67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66555D">
          <w:rPr>
            <w:rStyle w:val="Hyperlink"/>
            <w:rFonts w:ascii="Times New Roman" w:hAnsi="Times New Roman" w:cs="Times New Roman"/>
          </w:rPr>
          <w:t>https://en.wikipedia.org/wiki/Federal_funds_rate</w:t>
        </w:r>
      </w:hyperlink>
    </w:p>
  </w:footnote>
  <w:footnote w:id="2">
    <w:p w14:paraId="3BC09A9A" w14:textId="77777777" w:rsidR="003A67D2" w:rsidRDefault="003A67D2" w:rsidP="003A67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F08D8">
        <w:rPr>
          <w:rFonts w:ascii="Times New Roman" w:hAnsi="Times New Roman" w:cs="Times New Roman"/>
        </w:rPr>
        <w:t>Bernanke and Ku</w:t>
      </w:r>
      <w:r>
        <w:rPr>
          <w:rFonts w:ascii="Times New Roman" w:hAnsi="Times New Roman" w:cs="Times New Roman"/>
        </w:rPr>
        <w:t>ttner (200</w:t>
      </w:r>
      <w:r w:rsidRPr="009F08D8">
        <w:rPr>
          <w:rFonts w:ascii="Times New Roman" w:hAnsi="Times New Roman" w:cs="Times New Roman"/>
        </w:rPr>
        <w:t>5) attached is a good reference.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F3622"/>
    <w:multiLevelType w:val="hybridMultilevel"/>
    <w:tmpl w:val="B60800C0"/>
    <w:lvl w:ilvl="0" w:tplc="0C09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3" w:hanging="360"/>
      </w:pPr>
    </w:lvl>
    <w:lvl w:ilvl="2" w:tplc="0C09001B" w:tentative="1">
      <w:start w:val="1"/>
      <w:numFmt w:val="lowerRoman"/>
      <w:lvlText w:val="%3."/>
      <w:lvlJc w:val="right"/>
      <w:pPr>
        <w:ind w:left="2083" w:hanging="180"/>
      </w:pPr>
    </w:lvl>
    <w:lvl w:ilvl="3" w:tplc="0C09000F" w:tentative="1">
      <w:start w:val="1"/>
      <w:numFmt w:val="decimal"/>
      <w:lvlText w:val="%4."/>
      <w:lvlJc w:val="left"/>
      <w:pPr>
        <w:ind w:left="2803" w:hanging="360"/>
      </w:pPr>
    </w:lvl>
    <w:lvl w:ilvl="4" w:tplc="0C090019" w:tentative="1">
      <w:start w:val="1"/>
      <w:numFmt w:val="lowerLetter"/>
      <w:lvlText w:val="%5."/>
      <w:lvlJc w:val="left"/>
      <w:pPr>
        <w:ind w:left="3523" w:hanging="360"/>
      </w:pPr>
    </w:lvl>
    <w:lvl w:ilvl="5" w:tplc="0C09001B" w:tentative="1">
      <w:start w:val="1"/>
      <w:numFmt w:val="lowerRoman"/>
      <w:lvlText w:val="%6."/>
      <w:lvlJc w:val="right"/>
      <w:pPr>
        <w:ind w:left="4243" w:hanging="180"/>
      </w:pPr>
    </w:lvl>
    <w:lvl w:ilvl="6" w:tplc="0C09000F" w:tentative="1">
      <w:start w:val="1"/>
      <w:numFmt w:val="decimal"/>
      <w:lvlText w:val="%7."/>
      <w:lvlJc w:val="left"/>
      <w:pPr>
        <w:ind w:left="4963" w:hanging="360"/>
      </w:pPr>
    </w:lvl>
    <w:lvl w:ilvl="7" w:tplc="0C090019" w:tentative="1">
      <w:start w:val="1"/>
      <w:numFmt w:val="lowerLetter"/>
      <w:lvlText w:val="%8."/>
      <w:lvlJc w:val="left"/>
      <w:pPr>
        <w:ind w:left="5683" w:hanging="360"/>
      </w:pPr>
    </w:lvl>
    <w:lvl w:ilvl="8" w:tplc="0C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22CB0239"/>
    <w:multiLevelType w:val="hybridMultilevel"/>
    <w:tmpl w:val="A26CBC9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E57C9C"/>
    <w:multiLevelType w:val="hybridMultilevel"/>
    <w:tmpl w:val="341C751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50BD5"/>
    <w:multiLevelType w:val="hybridMultilevel"/>
    <w:tmpl w:val="1FBE2D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261E8"/>
    <w:multiLevelType w:val="hybridMultilevel"/>
    <w:tmpl w:val="E5B60290"/>
    <w:lvl w:ilvl="0" w:tplc="F37EEA3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87CA3"/>
    <w:multiLevelType w:val="hybridMultilevel"/>
    <w:tmpl w:val="1A5CA466"/>
    <w:lvl w:ilvl="0" w:tplc="C10ECA0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0C7474"/>
    <w:multiLevelType w:val="hybridMultilevel"/>
    <w:tmpl w:val="7786D2C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081915"/>
    <w:multiLevelType w:val="hybridMultilevel"/>
    <w:tmpl w:val="561CCEB2"/>
    <w:lvl w:ilvl="0" w:tplc="0A500378">
      <w:start w:val="1"/>
      <w:numFmt w:val="lowerLetter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DE1"/>
    <w:rsid w:val="00000093"/>
    <w:rsid w:val="00017175"/>
    <w:rsid w:val="000A4BA5"/>
    <w:rsid w:val="00117CEF"/>
    <w:rsid w:val="00152E4B"/>
    <w:rsid w:val="001B38A4"/>
    <w:rsid w:val="001E512D"/>
    <w:rsid w:val="001F2465"/>
    <w:rsid w:val="0020371F"/>
    <w:rsid w:val="00207A2F"/>
    <w:rsid w:val="002B099B"/>
    <w:rsid w:val="003A67D2"/>
    <w:rsid w:val="00413684"/>
    <w:rsid w:val="00415C82"/>
    <w:rsid w:val="006007E6"/>
    <w:rsid w:val="00662872"/>
    <w:rsid w:val="00846191"/>
    <w:rsid w:val="008E7EEA"/>
    <w:rsid w:val="009144C1"/>
    <w:rsid w:val="00A65DE1"/>
    <w:rsid w:val="00B1496C"/>
    <w:rsid w:val="00B2419B"/>
    <w:rsid w:val="00B36A3E"/>
    <w:rsid w:val="00B36D8B"/>
    <w:rsid w:val="00B5185C"/>
    <w:rsid w:val="00C26105"/>
    <w:rsid w:val="00C27D9D"/>
    <w:rsid w:val="00C443B3"/>
    <w:rsid w:val="00CB0F21"/>
    <w:rsid w:val="00D21E64"/>
    <w:rsid w:val="00DB7DBB"/>
    <w:rsid w:val="00E567EE"/>
    <w:rsid w:val="00EC5B1B"/>
    <w:rsid w:val="00EE00CC"/>
    <w:rsid w:val="00F13053"/>
    <w:rsid w:val="00F273BA"/>
    <w:rsid w:val="00F65A4D"/>
    <w:rsid w:val="00F7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05751"/>
  <w15:chartTrackingRefBased/>
  <w15:docId w15:val="{A9026685-CA2F-4E8B-B45C-19FCE316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27D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15C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5C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8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15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B1496C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C443B3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7C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7C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7C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n.wikipedia.org/wiki/Federal_funds_r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28D85-1EB9-4205-BBAC-3F863AE3B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6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Pan</dc:creator>
  <cp:keywords/>
  <dc:description/>
  <cp:lastModifiedBy>Mr Terry Pan</cp:lastModifiedBy>
  <cp:revision>16</cp:revision>
  <dcterms:created xsi:type="dcterms:W3CDTF">2019-09-05T09:27:00Z</dcterms:created>
  <dcterms:modified xsi:type="dcterms:W3CDTF">2020-03-21T05:55:00Z</dcterms:modified>
</cp:coreProperties>
</file>