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FA803" w14:textId="79294348" w:rsidR="00420982" w:rsidRPr="00CD25B5" w:rsidRDefault="002712C4">
      <w:pPr>
        <w:rPr>
          <w:rFonts w:ascii="Times New Roman" w:hAnsi="Times New Roman" w:cs="Times New Roman"/>
          <w:sz w:val="24"/>
          <w:szCs w:val="24"/>
        </w:rPr>
      </w:pPr>
      <w:r w:rsidRPr="00CD25B5">
        <w:rPr>
          <w:rFonts w:ascii="Times New Roman" w:hAnsi="Times New Roman" w:cs="Times New Roman"/>
          <w:sz w:val="24"/>
          <w:szCs w:val="24"/>
        </w:rPr>
        <w:t>Biostatistics Assignment:</w:t>
      </w:r>
      <w:r w:rsidR="00CD25B5">
        <w:rPr>
          <w:rFonts w:ascii="Times New Roman" w:hAnsi="Times New Roman" w:cs="Times New Roman"/>
          <w:sz w:val="24"/>
          <w:szCs w:val="24"/>
        </w:rPr>
        <w:t xml:space="preserve"> </w:t>
      </w:r>
      <w:r w:rsidR="00CD25B5" w:rsidRPr="005355DC">
        <w:rPr>
          <w:rFonts w:ascii="Times New Roman" w:hAnsi="Times New Roman" w:cs="Times New Roman"/>
          <w:b/>
          <w:bCs/>
          <w:sz w:val="24"/>
          <w:szCs w:val="24"/>
        </w:rPr>
        <w:t>Due Date April 1</w:t>
      </w:r>
      <w:r w:rsidR="005355D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D25B5" w:rsidRPr="005355DC">
        <w:rPr>
          <w:rFonts w:ascii="Times New Roman" w:hAnsi="Times New Roman" w:cs="Times New Roman"/>
          <w:b/>
          <w:bCs/>
          <w:sz w:val="24"/>
          <w:szCs w:val="24"/>
        </w:rPr>
        <w:t>th</w:t>
      </w:r>
    </w:p>
    <w:p w14:paraId="31E6C86F" w14:textId="78ED712B" w:rsidR="002712C4" w:rsidRPr="00CD25B5" w:rsidRDefault="00CD25B5">
      <w:p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  <w:r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D</w:t>
      </w:r>
      <w:r w:rsidR="002712C4"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evelop </w:t>
      </w:r>
      <w:proofErr w:type="gramStart"/>
      <w:r w:rsidR="002712C4"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a  publication</w:t>
      </w:r>
      <w:proofErr w:type="gramEnd"/>
      <w:r w:rsidR="002712C4"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-worthy  research  project  using  SAS  for  the  statistical analysis. This will require finding a real data set, which is consistent with either their personal interests or academic concentration: e.g., </w:t>
      </w:r>
    </w:p>
    <w:p w14:paraId="7F707A32" w14:textId="10A2DE71" w:rsidR="002712C4" w:rsidRPr="00CD25B5" w:rsidRDefault="002712C4" w:rsidP="002712C4">
      <w:pPr>
        <w:rPr>
          <w:rFonts w:ascii="Times New Roman" w:hAnsi="Times New Roman" w:cs="Times New Roman"/>
          <w:sz w:val="24"/>
          <w:szCs w:val="24"/>
        </w:rPr>
      </w:pPr>
      <w:r w:rsidRPr="00CD25B5">
        <w:rPr>
          <w:rFonts w:ascii="Times New Roman" w:hAnsi="Times New Roman" w:cs="Times New Roman"/>
          <w:sz w:val="24"/>
          <w:szCs w:val="24"/>
        </w:rPr>
        <w:t xml:space="preserve">Data Set </w:t>
      </w:r>
      <w:r w:rsidRPr="00CD25B5">
        <w:rPr>
          <w:rFonts w:ascii="Times New Roman" w:hAnsi="Times New Roman" w:cs="Times New Roman"/>
          <w:sz w:val="24"/>
          <w:szCs w:val="24"/>
        </w:rPr>
        <w:t>Selection</w:t>
      </w:r>
      <w:r w:rsidRPr="00CD25B5">
        <w:rPr>
          <w:rFonts w:ascii="Times New Roman" w:hAnsi="Times New Roman" w:cs="Times New Roman"/>
          <w:sz w:val="24"/>
          <w:szCs w:val="24"/>
        </w:rPr>
        <w:t>:</w:t>
      </w:r>
    </w:p>
    <w:p w14:paraId="190CDF21" w14:textId="77777777" w:rsidR="002712C4" w:rsidRPr="00CD25B5" w:rsidRDefault="002712C4" w:rsidP="002712C4">
      <w:pPr>
        <w:rPr>
          <w:rFonts w:ascii="Times New Roman" w:hAnsi="Times New Roman" w:cs="Times New Roman"/>
          <w:sz w:val="24"/>
          <w:szCs w:val="24"/>
        </w:rPr>
      </w:pPr>
      <w:hyperlink r:id="rId7" w:history="1">
        <w:proofErr w:type="spellStart"/>
        <w:r w:rsidRPr="00CD25B5">
          <w:rPr>
            <w:rStyle w:val="Hyperlink"/>
            <w:rFonts w:ascii="Times New Roman" w:hAnsi="Times New Roman" w:cs="Times New Roman"/>
            <w:sz w:val="24"/>
            <w:szCs w:val="24"/>
          </w:rPr>
          <w:t>OzDASL</w:t>
        </w:r>
        <w:proofErr w:type="spellEnd"/>
        <w:r w:rsidRPr="00CD25B5">
          <w:rPr>
            <w:rStyle w:val="Hyperlink"/>
            <w:rFonts w:ascii="Times New Roman" w:hAnsi="Times New Roman" w:cs="Times New Roman"/>
            <w:sz w:val="24"/>
            <w:szCs w:val="24"/>
          </w:rPr>
          <w:t>: Effect of Punishment Regimes on Crime Rates (statsci.org)</w:t>
        </w:r>
      </w:hyperlink>
    </w:p>
    <w:p w14:paraId="6F97FD82" w14:textId="77777777" w:rsidR="002712C4" w:rsidRPr="00CD25B5" w:rsidRDefault="002712C4">
      <w:p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</w:p>
    <w:p w14:paraId="3AEA8212" w14:textId="77777777" w:rsidR="002712C4" w:rsidRPr="00CD25B5" w:rsidRDefault="002712C4">
      <w:p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 w:rsidRPr="00CD25B5"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Proposal Idea:</w:t>
      </w:r>
    </w:p>
    <w:p w14:paraId="4061C29E" w14:textId="77777777" w:rsidR="002E1F11" w:rsidRDefault="002E1F11">
      <w:p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Final Output:</w:t>
      </w:r>
    </w:p>
    <w:p w14:paraId="66FE7158" w14:textId="4FB1929F" w:rsidR="00CD25B5" w:rsidRPr="002E1F11" w:rsidRDefault="00CD25B5" w:rsidP="002E1F11">
      <w:pPr>
        <w:pStyle w:val="ListParagraph"/>
        <w:numPr>
          <w:ilvl w:val="0"/>
          <w:numId w:val="2"/>
        </w:num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Create a set</w:t>
      </w:r>
      <w:r w:rsidR="002712C4"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 of </w:t>
      </w: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6 </w:t>
      </w:r>
      <w:r w:rsidR="002712C4"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slides </w:t>
      </w: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(which will be used for a presentation).</w:t>
      </w:r>
      <w:r w:rsidR="002712C4"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  </w:t>
      </w:r>
      <w:r w:rsidR="00901B98" w:rsidRPr="00901B98">
        <w:rPr>
          <w:rStyle w:val="textlayer--absolute"/>
          <w:rFonts w:ascii="Times New Roman" w:hAnsi="Times New Roman" w:cs="Times New Roman"/>
          <w:i/>
          <w:iCs/>
          <w:sz w:val="24"/>
          <w:szCs w:val="24"/>
          <w:shd w:val="clear" w:color="auto" w:fill="F2F2F2"/>
        </w:rPr>
        <w:t xml:space="preserve">Cover Slide </w:t>
      </w:r>
      <w:r w:rsidR="00901B98" w:rsidRPr="00901B98">
        <w:rPr>
          <w:rStyle w:val="textlayer--absolute"/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2F2F2"/>
        </w:rPr>
        <w:t>not</w:t>
      </w:r>
      <w:r w:rsidR="00901B98" w:rsidRPr="00901B98">
        <w:rPr>
          <w:rStyle w:val="textlayer--absolute"/>
          <w:rFonts w:ascii="Times New Roman" w:hAnsi="Times New Roman" w:cs="Times New Roman"/>
          <w:i/>
          <w:iCs/>
          <w:sz w:val="24"/>
          <w:szCs w:val="24"/>
          <w:shd w:val="clear" w:color="auto" w:fill="F2F2F2"/>
        </w:rPr>
        <w:t xml:space="preserve"> needed</w:t>
      </w:r>
    </w:p>
    <w:p w14:paraId="2888E121" w14:textId="5BB129CF" w:rsidR="002E1F11" w:rsidRPr="002E1F11" w:rsidRDefault="002E1F11" w:rsidP="002E1F11">
      <w:pPr>
        <w:pStyle w:val="ListParagraph"/>
        <w:numPr>
          <w:ilvl w:val="0"/>
          <w:numId w:val="2"/>
        </w:num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Provided SAS data in separate file</w:t>
      </w:r>
    </w:p>
    <w:p w14:paraId="39EDA363" w14:textId="18ED08CF" w:rsidR="00CD25B5" w:rsidRPr="00CD25B5" w:rsidRDefault="00CD25B5" w:rsidP="00CD25B5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2F2F2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u w:val="single"/>
          <w:shd w:val="clear" w:color="auto" w:fill="F2F2F2"/>
        </w:rPr>
        <w:t>The Proposal Statement</w:t>
      </w:r>
      <w:r w:rsidR="002E1F11" w:rsidRPr="002E1F11">
        <w:rPr>
          <w:rStyle w:val="textlayer--absolute"/>
          <w:rFonts w:ascii="Times New Roman" w:hAnsi="Times New Roman" w:cs="Times New Roman"/>
          <w:sz w:val="24"/>
          <w:szCs w:val="24"/>
          <w:u w:val="single"/>
          <w:shd w:val="clear" w:color="auto" w:fill="F2F2F2"/>
        </w:rPr>
        <w:t>:</w:t>
      </w:r>
      <w:r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 (based </w:t>
      </w:r>
      <w:proofErr w:type="gramStart"/>
      <w:r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from</w:t>
      </w:r>
      <w:proofErr w:type="gramEnd"/>
      <w:r w:rsidRPr="00CD25B5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 the data set above</w:t>
      </w:r>
      <w:r w:rsidR="002E1F11">
        <w:rPr>
          <w:rStyle w:val="textlayer--absolute"/>
          <w:rFonts w:ascii="Times New Roman" w:hAnsi="Times New Roman" w:cs="Times New Roman"/>
          <w:i/>
          <w:iCs/>
          <w:sz w:val="24"/>
          <w:szCs w:val="24"/>
          <w:shd w:val="clear" w:color="auto" w:fill="F2F2F2"/>
        </w:rPr>
        <w:t>)</w:t>
      </w:r>
      <w:r w:rsidRPr="00CD25B5">
        <w:rPr>
          <w:rStyle w:val="textlayer--absolute"/>
          <w:rFonts w:ascii="Times New Roman" w:hAnsi="Times New Roman" w:cs="Times New Roman"/>
          <w:i/>
          <w:iCs/>
          <w:sz w:val="24"/>
          <w:szCs w:val="24"/>
          <w:shd w:val="clear" w:color="auto" w:fill="F2F2F2"/>
        </w:rPr>
        <w:t xml:space="preserve"> </w:t>
      </w:r>
      <w:r w:rsidRPr="00CD25B5"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  <w:shd w:val="clear" w:color="auto" w:fill="FFFFFF"/>
        </w:rPr>
        <w:t>Does percentage of nonwhites in the population (continuous) and whether they live in a Southern state (binary) have an effect on the probability of imprisonment (continuous).</w:t>
      </w:r>
    </w:p>
    <w:p w14:paraId="5B8DF51D" w14:textId="5877A851" w:rsidR="002E1F11" w:rsidRDefault="002712C4" w:rsidP="002E1F11">
      <w:pPr>
        <w:pStyle w:val="ListParagraph"/>
        <w:numPr>
          <w:ilvl w:val="0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The presentation will be evaluated for background information</w:t>
      </w:r>
      <w:r w:rsidR="002E1F11"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 (SAS Code should be included as part of the output)</w:t>
      </w:r>
    </w:p>
    <w:p w14:paraId="01811155" w14:textId="01959663" w:rsidR="002E1F11" w:rsidRPr="002E1F11" w:rsidRDefault="002E1F11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Slide 1: </w:t>
      </w:r>
      <w:r w:rsidRPr="002E1F11"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Introduction Slide</w:t>
      </w:r>
    </w:p>
    <w:p w14:paraId="622482F2" w14:textId="695349A5" w:rsidR="002E1F11" w:rsidRDefault="002E1F11" w:rsidP="002E1F11">
      <w:pPr>
        <w:pStyle w:val="ListParagraph"/>
        <w:numPr>
          <w:ilvl w:val="0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</w:t>
      </w:r>
      <w:r w:rsidR="002712C4"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tatement of aims and objectives (motivation for the research questions), </w:t>
      </w:r>
    </w:p>
    <w:p w14:paraId="76390A08" w14:textId="0872BC6F" w:rsidR="002E1F11" w:rsidRPr="002E1F11" w:rsidRDefault="002E1F11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Slide 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2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: </w:t>
      </w:r>
      <w: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Objectives</w:t>
      </w:r>
    </w:p>
    <w:p w14:paraId="2043E725" w14:textId="77777777" w:rsidR="002E1F11" w:rsidRPr="002E1F11" w:rsidRDefault="002E1F11" w:rsidP="002E1F11">
      <w:pPr>
        <w:pStyle w:val="ListParagraph"/>
        <w:ind w:left="1440"/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</w:pPr>
    </w:p>
    <w:p w14:paraId="30D8A79F" w14:textId="372F35B4" w:rsidR="002E1F11" w:rsidRPr="002E1F11" w:rsidRDefault="002E1F11" w:rsidP="002E1F11">
      <w:pPr>
        <w:pStyle w:val="ListParagraph"/>
        <w:numPr>
          <w:ilvl w:val="0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D</w:t>
      </w:r>
      <w:r w:rsidR="002712C4"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escription of statistical methods: </w:t>
      </w:r>
    </w:p>
    <w:p w14:paraId="34FF3519" w14:textId="292C03BF" w:rsidR="002E1F11" w:rsidRPr="002E1F11" w:rsidRDefault="002712C4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specification of null and alternative hypotheses</w:t>
      </w:r>
    </w:p>
    <w:p w14:paraId="2EE3CC25" w14:textId="2B1B633A" w:rsidR="002E1F11" w:rsidRPr="002E1F11" w:rsidRDefault="002E1F11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Slide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3, 4 &amp; 5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: </w:t>
      </w:r>
      <w: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Description of Null and Alternative Hypotheses</w:t>
      </w:r>
    </w:p>
    <w:p w14:paraId="1898898F" w14:textId="43DD9D8F" w:rsidR="002E1F11" w:rsidRPr="002E1F11" w:rsidRDefault="002E1F11" w:rsidP="002E1F11">
      <w:pPr>
        <w:pStyle w:val="ListParagraph"/>
        <w:numPr>
          <w:ilvl w:val="2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>
        <w:rPr>
          <w:rStyle w:val="textlayer--absolute"/>
          <w:rFonts w:ascii="Times New Roman" w:hAnsi="Times New Roman" w:cs="Times New Roman"/>
          <w:sz w:val="24"/>
          <w:szCs w:val="24"/>
        </w:rPr>
        <w:t>Should include what SAS function was used to derive this</w:t>
      </w:r>
    </w:p>
    <w:p w14:paraId="12FDDFB4" w14:textId="27F2482C" w:rsidR="002E1F11" w:rsidRPr="002E1F11" w:rsidRDefault="002712C4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summary statistics</w:t>
      </w:r>
    </w:p>
    <w:p w14:paraId="003C983B" w14:textId="6CE7A47E" w:rsidR="002E1F11" w:rsidRPr="002E1F11" w:rsidRDefault="002E1F11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Slide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s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3, 4 &amp; 5: </w:t>
      </w:r>
      <w: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Description of Null and Alternative Hypotheses</w:t>
      </w:r>
    </w:p>
    <w:p w14:paraId="14C795EE" w14:textId="0F8F8927" w:rsidR="002E1F11" w:rsidRPr="002E1F11" w:rsidRDefault="002E1F11" w:rsidP="002E1F11">
      <w:pPr>
        <w:pStyle w:val="ListParagraph"/>
        <w:numPr>
          <w:ilvl w:val="2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>
        <w:rPr>
          <w:rStyle w:val="textlayer--absolute"/>
          <w:rFonts w:ascii="Times New Roman" w:hAnsi="Times New Roman" w:cs="Times New Roman"/>
          <w:sz w:val="24"/>
          <w:szCs w:val="24"/>
        </w:rPr>
        <w:t>Summary of Hypotheses</w:t>
      </w:r>
    </w:p>
    <w:p w14:paraId="4A83DAF4" w14:textId="049F9D8D" w:rsidR="002E1F11" w:rsidRPr="002E1F11" w:rsidRDefault="002712C4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assumptions underlying the regression analysis</w:t>
      </w:r>
    </w:p>
    <w:p w14:paraId="173BECAB" w14:textId="3D69094A" w:rsidR="002E1F11" w:rsidRPr="002E1F11" w:rsidRDefault="002E1F11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Slide </w:t>
      </w:r>
      <w:r w:rsidR="005355DC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5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: </w:t>
      </w:r>
      <w: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Regression Analysis</w:t>
      </w:r>
    </w:p>
    <w:p w14:paraId="7A6BDE4B" w14:textId="654DFE2F" w:rsidR="002E1F11" w:rsidRPr="002E1F11" w:rsidRDefault="002E1F11" w:rsidP="002E1F11">
      <w:pPr>
        <w:pStyle w:val="ListParagraph"/>
        <w:numPr>
          <w:ilvl w:val="2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>
        <w:rPr>
          <w:rStyle w:val="textlayer--absolute"/>
          <w:rFonts w:ascii="Times New Roman" w:hAnsi="Times New Roman" w:cs="Times New Roman"/>
          <w:sz w:val="24"/>
          <w:szCs w:val="24"/>
        </w:rPr>
        <w:t xml:space="preserve">Should include what SAS function was used to derive </w:t>
      </w:r>
      <w:r>
        <w:rPr>
          <w:rStyle w:val="textlayer--absolute"/>
          <w:rFonts w:ascii="Times New Roman" w:hAnsi="Times New Roman" w:cs="Times New Roman"/>
          <w:sz w:val="24"/>
          <w:szCs w:val="24"/>
        </w:rPr>
        <w:t>and a summary</w:t>
      </w:r>
    </w:p>
    <w:p w14:paraId="309D33B1" w14:textId="0B84A550" w:rsidR="002712C4" w:rsidRPr="002E1F11" w:rsidRDefault="002712C4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sz w:val="24"/>
          <w:szCs w:val="24"/>
        </w:rPr>
      </w:pPr>
      <w:r w:rsidRPr="002E1F11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clear interpretation of the results and subsequent conclusions</w:t>
      </w:r>
    </w:p>
    <w:p w14:paraId="33356587" w14:textId="776B106A" w:rsidR="002E1F11" w:rsidRPr="002E1F11" w:rsidRDefault="002E1F11" w:rsidP="002E1F11">
      <w:pPr>
        <w:pStyle w:val="ListParagraph"/>
        <w:numPr>
          <w:ilvl w:val="1"/>
          <w:numId w:val="1"/>
        </w:numP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</w:pP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Slide </w:t>
      </w:r>
      <w:r w:rsidR="005355DC"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>6</w:t>
      </w:r>
      <w:r>
        <w:rPr>
          <w:rStyle w:val="textlayer--absolute"/>
          <w:rFonts w:ascii="Times New Roman" w:hAnsi="Times New Roman" w:cs="Times New Roman"/>
          <w:sz w:val="24"/>
          <w:szCs w:val="24"/>
          <w:shd w:val="clear" w:color="auto" w:fill="F2F2F2"/>
        </w:rPr>
        <w:t xml:space="preserve">: </w:t>
      </w:r>
      <w: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Interpretation o</w:t>
      </w:r>
      <w:r w:rsidR="005355DC"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>f</w:t>
      </w:r>
      <w:r>
        <w:rPr>
          <w:rStyle w:val="textlayer--absolute"/>
          <w:rFonts w:ascii="Times New Roman" w:hAnsi="Times New Roman" w:cs="Times New Roman"/>
          <w:b/>
          <w:bCs/>
          <w:sz w:val="24"/>
          <w:szCs w:val="24"/>
          <w:shd w:val="clear" w:color="auto" w:fill="F2F2F2"/>
        </w:rPr>
        <w:t xml:space="preserve"> data and Conclusion</w:t>
      </w:r>
    </w:p>
    <w:p w14:paraId="7AC6AF06" w14:textId="77777777" w:rsidR="002E1F11" w:rsidRPr="002E1F11" w:rsidRDefault="002E1F11" w:rsidP="002E1F1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30586D6" w14:textId="3612B87D" w:rsidR="002712C4" w:rsidRDefault="002712C4"/>
    <w:p w14:paraId="5B6AEE66" w14:textId="77777777" w:rsidR="002712C4" w:rsidRDefault="002712C4"/>
    <w:sectPr w:rsidR="00271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BD75F" w14:textId="77777777" w:rsidR="005355DC" w:rsidRDefault="005355DC" w:rsidP="005355DC">
      <w:pPr>
        <w:spacing w:after="0" w:line="240" w:lineRule="auto"/>
      </w:pPr>
      <w:r>
        <w:separator/>
      </w:r>
    </w:p>
  </w:endnote>
  <w:endnote w:type="continuationSeparator" w:id="0">
    <w:p w14:paraId="641A8A81" w14:textId="77777777" w:rsidR="005355DC" w:rsidRDefault="005355DC" w:rsidP="0053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9947E" w14:textId="77777777" w:rsidR="005355DC" w:rsidRDefault="005355DC" w:rsidP="005355DC">
      <w:pPr>
        <w:spacing w:after="0" w:line="240" w:lineRule="auto"/>
      </w:pPr>
      <w:r>
        <w:separator/>
      </w:r>
    </w:p>
  </w:footnote>
  <w:footnote w:type="continuationSeparator" w:id="0">
    <w:p w14:paraId="34357E1C" w14:textId="77777777" w:rsidR="005355DC" w:rsidRDefault="005355DC" w:rsidP="0053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45C3C"/>
    <w:multiLevelType w:val="hybridMultilevel"/>
    <w:tmpl w:val="7BFC0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04BB5"/>
    <w:multiLevelType w:val="hybridMultilevel"/>
    <w:tmpl w:val="4A82A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2C4"/>
    <w:rsid w:val="002712C4"/>
    <w:rsid w:val="002E1F11"/>
    <w:rsid w:val="00420982"/>
    <w:rsid w:val="005355DC"/>
    <w:rsid w:val="00901B98"/>
    <w:rsid w:val="00CD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A05D4D"/>
  <w15:chartTrackingRefBased/>
  <w15:docId w15:val="{ACA34C7F-15B7-41DF-9FCB-D40727D6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12C4"/>
    <w:rPr>
      <w:color w:val="0000FF"/>
      <w:u w:val="single"/>
    </w:rPr>
  </w:style>
  <w:style w:type="character" w:customStyle="1" w:styleId="textlayer--absolute">
    <w:name w:val="textlayer--absolute"/>
    <w:basedOn w:val="DefaultParagraphFont"/>
    <w:rsid w:val="002712C4"/>
  </w:style>
  <w:style w:type="character" w:styleId="UnresolvedMention">
    <w:name w:val="Unresolved Mention"/>
    <w:basedOn w:val="DefaultParagraphFont"/>
    <w:uiPriority w:val="99"/>
    <w:semiHidden/>
    <w:unhideWhenUsed/>
    <w:rsid w:val="002712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E1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tsci.org/data/general/uscrim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Hales, Stacey S</dc:creator>
  <cp:keywords/>
  <dc:description/>
  <cp:lastModifiedBy>Hales, Stacey S</cp:lastModifiedBy>
  <cp:revision>2</cp:revision>
  <dcterms:created xsi:type="dcterms:W3CDTF">2021-04-11T15:04:00Z</dcterms:created>
  <dcterms:modified xsi:type="dcterms:W3CDTF">2021-04-11T15:38:00Z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f10b8d-a955-4c7d-b07e-27eab27d24db_Enabled">
    <vt:lpwstr>true</vt:lpwstr>
  </property>
  <property fmtid="{D5CDD505-2E9C-101B-9397-08002B2CF9AE}" pid="3" name="MSIP_Label_7ef10b8d-a955-4c7d-b07e-27eab27d24db_SetDate">
    <vt:lpwstr>2021-04-11T15:36:51Z</vt:lpwstr>
  </property>
  <property fmtid="{D5CDD505-2E9C-101B-9397-08002B2CF9AE}" pid="4" name="MSIP_Label_7ef10b8d-a955-4c7d-b07e-27eab27d24db_Method">
    <vt:lpwstr>Privileged</vt:lpwstr>
  </property>
  <property fmtid="{D5CDD505-2E9C-101B-9397-08002B2CF9AE}" pid="5" name="MSIP_Label_7ef10b8d-a955-4c7d-b07e-27eab27d24db_Name">
    <vt:lpwstr>English - Not Classified</vt:lpwstr>
  </property>
  <property fmtid="{D5CDD505-2E9C-101B-9397-08002B2CF9AE}" pid="6" name="MSIP_Label_7ef10b8d-a955-4c7d-b07e-27eab27d24db_SiteId">
    <vt:lpwstr>484a70d1-caaf-4a03-a477-1cbe688304af</vt:lpwstr>
  </property>
  <property fmtid="{D5CDD505-2E9C-101B-9397-08002B2CF9AE}" pid="7" name="MSIP_Label_7ef10b8d-a955-4c7d-b07e-27eab27d24db_ActionId">
    <vt:lpwstr>13f3385c-58fb-4110-afc3-8ad06ca30803</vt:lpwstr>
  </property>
  <property fmtid="{D5CDD505-2E9C-101B-9397-08002B2CF9AE}" pid="8" name="MSIP_Label_7ef10b8d-a955-4c7d-b07e-27eab27d24db_ContentBits">
    <vt:lpwstr>0</vt:lpwstr>
  </property>
</Properties>
</file>