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0CEC5" w14:textId="4B8428CB" w:rsidR="007D76E5" w:rsidRDefault="00D54908">
      <w:r w:rsidRPr="00D54908">
        <w:rPr>
          <w:rFonts w:hint="eastAsia"/>
          <w:highlight w:val="yellow"/>
        </w:rPr>
        <w:t>Q</w:t>
      </w:r>
      <w:r w:rsidRPr="00D54908">
        <w:rPr>
          <w:highlight w:val="yellow"/>
        </w:rPr>
        <w:t>1</w:t>
      </w:r>
    </w:p>
    <w:p w14:paraId="3A4A79C5" w14:textId="77777777" w:rsidR="00D54908" w:rsidRDefault="00D54908" w:rsidP="00D54908">
      <w:r>
        <w:t>Assume that you are part of a team working on an app that fixes errors in written text.</w:t>
      </w:r>
    </w:p>
    <w:p w14:paraId="562E5DD8" w14:textId="77777777" w:rsidR="00D54908" w:rsidRDefault="00D54908" w:rsidP="00D54908">
      <w:r>
        <w:t>Your job is to write a Java program that prompts the user to input some text, then cleans up the text according to the following rules before writing it to the console:</w:t>
      </w:r>
    </w:p>
    <w:p w14:paraId="4BD31B28" w14:textId="77777777" w:rsidR="00D54908" w:rsidRDefault="00D54908" w:rsidP="00D54908">
      <w:r>
        <w:t>All sentences start with an uppercase letter.</w:t>
      </w:r>
    </w:p>
    <w:p w14:paraId="7CC5B8C0" w14:textId="77777777" w:rsidR="00D54908" w:rsidRDefault="00D54908" w:rsidP="00D54908">
      <w:r>
        <w:t xml:space="preserve">If the sentence contains the word Java it should be uppercase </w:t>
      </w:r>
      <w:proofErr w:type="gramStart"/>
      <w:r>
        <w:t>e.g.</w:t>
      </w:r>
      <w:proofErr w:type="gramEnd"/>
      <w:r>
        <w:t xml:space="preserve"> JAVA</w:t>
      </w:r>
    </w:p>
    <w:p w14:paraId="484D9B2E" w14:textId="77777777" w:rsidR="00D54908" w:rsidRDefault="00D54908" w:rsidP="00D54908">
      <w:r>
        <w:t>Other than the word Java and the first letter in a sentence, all remaining letters are lowercase.</w:t>
      </w:r>
    </w:p>
    <w:p w14:paraId="6447103F" w14:textId="77777777" w:rsidR="00D54908" w:rsidRDefault="00D54908" w:rsidP="00D54908">
      <w:r>
        <w:t>There should be one space between words.</w:t>
      </w:r>
    </w:p>
    <w:p w14:paraId="1547273E" w14:textId="77777777" w:rsidR="00D54908" w:rsidRDefault="00D54908" w:rsidP="00D54908">
      <w:r>
        <w:t>There should be no spaces before a full stop or a comma.</w:t>
      </w:r>
    </w:p>
    <w:p w14:paraId="65B92DA5" w14:textId="77777777" w:rsidR="00D54908" w:rsidRDefault="00D54908" w:rsidP="00D54908">
      <w:r>
        <w:t>There should be one space after a full stop or comma (unless it is the final character of the text as per rule 7 below).</w:t>
      </w:r>
    </w:p>
    <w:p w14:paraId="0C18EEA8" w14:textId="77777777" w:rsidR="00D54908" w:rsidRDefault="00D54908" w:rsidP="00D54908">
      <w:r>
        <w:t>There should be no spaces at the beginning and end of the text.</w:t>
      </w:r>
    </w:p>
    <w:p w14:paraId="33886319" w14:textId="77777777" w:rsidR="00D54908" w:rsidRDefault="00D54908" w:rsidP="00D54908">
      <w:r>
        <w:t>For example, if the user entered the following text:</w:t>
      </w:r>
    </w:p>
    <w:p w14:paraId="124E752D" w14:textId="77777777" w:rsidR="00D54908" w:rsidRDefault="00D54908" w:rsidP="00D54908">
      <w:proofErr w:type="gramStart"/>
      <w:r>
        <w:rPr>
          <w:rFonts w:hint="eastAsia"/>
        </w:rPr>
        <w:t>“</w:t>
      </w:r>
      <w:r>
        <w:t xml:space="preserve"> </w:t>
      </w:r>
      <w:proofErr w:type="spellStart"/>
      <w:r>
        <w:t>i</w:t>
      </w:r>
      <w:proofErr w:type="spellEnd"/>
      <w:proofErr w:type="gramEnd"/>
      <w:r>
        <w:t xml:space="preserve"> love java. It IS THE best programming </w:t>
      </w:r>
      <w:proofErr w:type="gramStart"/>
      <w:r>
        <w:t>Language ,</w:t>
      </w:r>
      <w:proofErr w:type="gramEnd"/>
      <w:r>
        <w:t xml:space="preserve"> and NO other language is as good. “</w:t>
      </w:r>
    </w:p>
    <w:p w14:paraId="66F1F093" w14:textId="77777777" w:rsidR="00D54908" w:rsidRDefault="00D54908" w:rsidP="00D54908">
      <w:r>
        <w:t>Your program would output:</w:t>
      </w:r>
    </w:p>
    <w:p w14:paraId="6AA71E34" w14:textId="77777777" w:rsidR="00D54908" w:rsidRDefault="00D54908" w:rsidP="00D54908">
      <w:r>
        <w:rPr>
          <w:rFonts w:hint="eastAsia"/>
        </w:rPr>
        <w:t>“</w:t>
      </w:r>
      <w:r>
        <w:t xml:space="preserve">I love JAVA. It is the best programming language, and no other language is as </w:t>
      </w:r>
      <w:proofErr w:type="gramStart"/>
      <w:r>
        <w:t>good.“</w:t>
      </w:r>
      <w:proofErr w:type="gramEnd"/>
    </w:p>
    <w:p w14:paraId="283E92D3" w14:textId="77777777" w:rsidR="00D54908" w:rsidRDefault="00D54908" w:rsidP="00D54908">
      <w:r>
        <w:t>Please note the double quotes in the text above are to show you the beginning and end of the text and are not part of the example text.</w:t>
      </w:r>
    </w:p>
    <w:p w14:paraId="03936BA4" w14:textId="77777777" w:rsidR="00D54908" w:rsidRDefault="00D54908" w:rsidP="00D54908">
      <w:r>
        <w:t>Your program must also output the number of characters that were changed. Please note that the following counts as changing a character:</w:t>
      </w:r>
    </w:p>
    <w:p w14:paraId="499534E4" w14:textId="77777777" w:rsidR="00D54908" w:rsidRDefault="00D54908" w:rsidP="00D54908">
      <w:r>
        <w:t>Removing a space</w:t>
      </w:r>
    </w:p>
    <w:p w14:paraId="7C1ADF26" w14:textId="77777777" w:rsidR="00D54908" w:rsidRDefault="00D54908" w:rsidP="00D54908">
      <w:r>
        <w:t>Adding a space</w:t>
      </w:r>
    </w:p>
    <w:p w14:paraId="2DEFAA38" w14:textId="77777777" w:rsidR="00D54908" w:rsidRDefault="00D54908" w:rsidP="00D54908">
      <w:r>
        <w:t>Changing a character to uppercase</w:t>
      </w:r>
    </w:p>
    <w:p w14:paraId="5E61F218" w14:textId="77777777" w:rsidR="00D54908" w:rsidRDefault="00D54908" w:rsidP="00D54908">
      <w:r>
        <w:t>Changing a character to lowercase</w:t>
      </w:r>
    </w:p>
    <w:p w14:paraId="6E91750F" w14:textId="77777777" w:rsidR="00D54908" w:rsidRDefault="00D54908" w:rsidP="00D54908">
      <w:r>
        <w:t>Other requirements</w:t>
      </w:r>
    </w:p>
    <w:p w14:paraId="5D44A154" w14:textId="77777777" w:rsidR="00D54908" w:rsidRDefault="00D54908" w:rsidP="00D54908">
      <w:r>
        <w:t>Make sure you:</w:t>
      </w:r>
    </w:p>
    <w:p w14:paraId="2CEE0E79" w14:textId="77777777" w:rsidR="00D54908" w:rsidRDefault="00D54908" w:rsidP="00D54908">
      <w:r>
        <w:t xml:space="preserve">Add class comments, with your name as author and date as the last date you worked on this </w:t>
      </w:r>
      <w:r>
        <w:lastRenderedPageBreak/>
        <w:t>exercise.</w:t>
      </w:r>
    </w:p>
    <w:p w14:paraId="43AE1492" w14:textId="77777777" w:rsidR="00D54908" w:rsidRDefault="00D54908" w:rsidP="00D54908">
      <w:r>
        <w:t>Add comments to describe your code.</w:t>
      </w:r>
    </w:p>
    <w:p w14:paraId="281DDC20" w14:textId="30057000" w:rsidR="00D54908" w:rsidRDefault="00D54908" w:rsidP="00D54908">
      <w:r>
        <w:t>Name all variables and methods as per Java naming conventions.</w:t>
      </w:r>
    </w:p>
    <w:p w14:paraId="5BA68C16" w14:textId="1F590AE6" w:rsidR="00D54908" w:rsidRDefault="00D54908" w:rsidP="00D54908"/>
    <w:p w14:paraId="3603EA67" w14:textId="4F444AE2" w:rsidR="00D54908" w:rsidRDefault="00D54908" w:rsidP="00D54908"/>
    <w:p w14:paraId="09F9954C" w14:textId="697918BC" w:rsidR="00D54908" w:rsidRDefault="00D54908" w:rsidP="00D54908">
      <w:r w:rsidRPr="00D54908">
        <w:rPr>
          <w:rFonts w:hint="eastAsia"/>
          <w:highlight w:val="yellow"/>
        </w:rPr>
        <w:t>Q</w:t>
      </w:r>
      <w:r w:rsidRPr="00D54908">
        <w:rPr>
          <w:highlight w:val="yellow"/>
        </w:rPr>
        <w:t>2</w:t>
      </w:r>
    </w:p>
    <w:p w14:paraId="716DCE8C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Assume you need to develop a program for the university to keep track of:</w:t>
      </w:r>
    </w:p>
    <w:p w14:paraId="1C99B32B" w14:textId="77777777" w:rsidR="00D54908" w:rsidRPr="00D54908" w:rsidRDefault="00D54908" w:rsidP="00D54908">
      <w:pPr>
        <w:widowControl/>
        <w:numPr>
          <w:ilvl w:val="0"/>
          <w:numId w:val="1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Students in a unit and</w:t>
      </w:r>
    </w:p>
    <w:p w14:paraId="4F7B3816" w14:textId="77777777" w:rsidR="00D54908" w:rsidRPr="00D54908" w:rsidRDefault="00D54908" w:rsidP="00D54908">
      <w:pPr>
        <w:widowControl/>
        <w:numPr>
          <w:ilvl w:val="0"/>
          <w:numId w:val="1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Units in a degree.</w:t>
      </w:r>
    </w:p>
    <w:p w14:paraId="45237810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As the programmer your job is to:</w:t>
      </w:r>
    </w:p>
    <w:p w14:paraId="7CC1D001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 xml:space="preserve">Complete the Student </w:t>
      </w:r>
      <w:proofErr w:type="gramStart"/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>class</w:t>
      </w:r>
      <w:proofErr w:type="gramEnd"/>
    </w:p>
    <w:p w14:paraId="3255C088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The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Student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class stores details about a student. The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Student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class needs:</w:t>
      </w:r>
    </w:p>
    <w:p w14:paraId="1EC7F926" w14:textId="77777777" w:rsidR="00D54908" w:rsidRPr="00D54908" w:rsidRDefault="00D54908" w:rsidP="00D54908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At least three instance variables that are suitable for a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student</w:t>
      </w:r>
      <w:proofErr w:type="gramEnd"/>
    </w:p>
    <w:p w14:paraId="78ADF52D" w14:textId="77777777" w:rsidR="00D54908" w:rsidRPr="00D54908" w:rsidRDefault="00D54908" w:rsidP="00D54908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Constructor(s)</w:t>
      </w:r>
    </w:p>
    <w:p w14:paraId="44A3BF66" w14:textId="77777777" w:rsidR="00D54908" w:rsidRPr="00D54908" w:rsidRDefault="00D54908" w:rsidP="00D54908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Getters and Setters</w:t>
      </w:r>
    </w:p>
    <w:p w14:paraId="58F2963A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 xml:space="preserve">Complete the Unit </w:t>
      </w:r>
      <w:proofErr w:type="gramStart"/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>class</w:t>
      </w:r>
      <w:proofErr w:type="gramEnd"/>
    </w:p>
    <w:p w14:paraId="6D7A17AB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The Unit class needs to store (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i.e.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instance variables):</w:t>
      </w:r>
    </w:p>
    <w:p w14:paraId="7FEAEAD6" w14:textId="77777777" w:rsidR="00D54908" w:rsidRPr="00D54908" w:rsidRDefault="00D54908" w:rsidP="00D54908">
      <w:pPr>
        <w:widowControl/>
        <w:numPr>
          <w:ilvl w:val="0"/>
          <w:numId w:val="3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The unit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name</w:t>
      </w:r>
      <w:proofErr w:type="gramEnd"/>
    </w:p>
    <w:p w14:paraId="72400D59" w14:textId="77777777" w:rsidR="00D54908" w:rsidRPr="00D54908" w:rsidRDefault="00D54908" w:rsidP="00D54908">
      <w:pPr>
        <w:widowControl/>
        <w:numPr>
          <w:ilvl w:val="0"/>
          <w:numId w:val="3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The students in the unit (An </w:t>
      </w:r>
      <w:proofErr w:type="spell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ArrayList</w:t>
      </w:r>
      <w:proofErr w:type="spell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of Student objects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i.e.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of data type Student)</w:t>
      </w:r>
    </w:p>
    <w:p w14:paraId="1E4D080B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The Unit class also needs to be able to create a Unit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i.e.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a constructor(s).</w:t>
      </w:r>
    </w:p>
    <w:p w14:paraId="0C3A5974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Methods are needed to:</w:t>
      </w:r>
    </w:p>
    <w:p w14:paraId="3586673F" w14:textId="77777777" w:rsidR="00D54908" w:rsidRPr="00D54908" w:rsidRDefault="00D54908" w:rsidP="00D54908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Get and set the unit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name</w:t>
      </w:r>
      <w:proofErr w:type="gramEnd"/>
    </w:p>
    <w:p w14:paraId="0033A6E5" w14:textId="77777777" w:rsidR="00D54908" w:rsidRPr="00D54908" w:rsidRDefault="00D54908" w:rsidP="00D54908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Add a student to the unit (the </w:t>
      </w:r>
      <w:proofErr w:type="spell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ArrayList</w:t>
      </w:r>
      <w:proofErr w:type="spell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)</w:t>
      </w:r>
    </w:p>
    <w:p w14:paraId="58964BD9" w14:textId="77777777" w:rsidR="00D54908" w:rsidRPr="00D54908" w:rsidRDefault="00D54908" w:rsidP="00D54908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Remove a student from the unit (the </w:t>
      </w:r>
      <w:proofErr w:type="spell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ArrayList</w:t>
      </w:r>
      <w:proofErr w:type="spell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). The method should print a message confirming if the student was removed or not removed.</w:t>
      </w:r>
    </w:p>
    <w:p w14:paraId="18E8A791" w14:textId="77777777" w:rsidR="00D54908" w:rsidRPr="00D54908" w:rsidRDefault="00D54908" w:rsidP="00D54908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Check if there is a particular student in the unit (the </w:t>
      </w:r>
      <w:proofErr w:type="spell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ArrayList</w:t>
      </w:r>
      <w:proofErr w:type="spell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). The method should print a message confirming if the student is in the unit or not in the unit.</w:t>
      </w:r>
    </w:p>
    <w:p w14:paraId="30711E79" w14:textId="77777777" w:rsidR="00D54908" w:rsidRPr="00D54908" w:rsidRDefault="00D54908" w:rsidP="00D54908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Return the number of students in the unit (the </w:t>
      </w:r>
      <w:proofErr w:type="spell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ArrayList</w:t>
      </w:r>
      <w:proofErr w:type="spell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)</w:t>
      </w:r>
    </w:p>
    <w:p w14:paraId="7EAAD5A7" w14:textId="77777777" w:rsidR="00D54908" w:rsidRPr="00D54908" w:rsidRDefault="00D54908" w:rsidP="00D54908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Remove all students from the unit (the </w:t>
      </w:r>
      <w:proofErr w:type="spell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ArrayList</w:t>
      </w:r>
      <w:proofErr w:type="spell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). The method should print a message confirming if all students were removed or not removed.</w:t>
      </w:r>
    </w:p>
    <w:p w14:paraId="7AD375BB" w14:textId="77777777" w:rsidR="00D54908" w:rsidRPr="00D54908" w:rsidRDefault="00D54908" w:rsidP="00D54908">
      <w:pPr>
        <w:widowControl/>
        <w:numPr>
          <w:ilvl w:val="0"/>
          <w:numId w:val="4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Print all students in the unit (the </w:t>
      </w:r>
      <w:proofErr w:type="spell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ArrayList</w:t>
      </w:r>
      <w:proofErr w:type="spell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)</w:t>
      </w:r>
    </w:p>
    <w:p w14:paraId="1D586FC3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 xml:space="preserve">Complete the Degree </w:t>
      </w:r>
      <w:proofErr w:type="gramStart"/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>class</w:t>
      </w:r>
      <w:proofErr w:type="gramEnd"/>
    </w:p>
    <w:p w14:paraId="64C443CF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The degree class needs to store (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i.e.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instance variables):</w:t>
      </w:r>
    </w:p>
    <w:p w14:paraId="586A5056" w14:textId="77777777" w:rsidR="00D54908" w:rsidRPr="00D54908" w:rsidRDefault="00D54908" w:rsidP="00D54908">
      <w:pPr>
        <w:widowControl/>
        <w:numPr>
          <w:ilvl w:val="0"/>
          <w:numId w:val="5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lastRenderedPageBreak/>
        <w:t xml:space="preserve">The degree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name</w:t>
      </w:r>
      <w:proofErr w:type="gramEnd"/>
    </w:p>
    <w:p w14:paraId="0198E1EA" w14:textId="77777777" w:rsidR="00D54908" w:rsidRPr="00D54908" w:rsidRDefault="00D54908" w:rsidP="00D54908">
      <w:pPr>
        <w:widowControl/>
        <w:numPr>
          <w:ilvl w:val="0"/>
          <w:numId w:val="5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A collection of key value pairs (i.e., a HashMap) where the key is the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unit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name (i.e. a string) and the value is a Unit object i.e. of data type Unit.</w:t>
      </w:r>
    </w:p>
    <w:p w14:paraId="611F8C59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The Degree class also needs to be able to create a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Degree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i.e. a constructor(s).</w:t>
      </w:r>
    </w:p>
    <w:p w14:paraId="125810F9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Methods are needed to:</w:t>
      </w:r>
    </w:p>
    <w:p w14:paraId="578FC8D8" w14:textId="77777777" w:rsidR="00D54908" w:rsidRPr="00D54908" w:rsidRDefault="00D54908" w:rsidP="00D54908">
      <w:pPr>
        <w:widowControl/>
        <w:numPr>
          <w:ilvl w:val="0"/>
          <w:numId w:val="6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Get and set the degree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name</w:t>
      </w:r>
      <w:proofErr w:type="gramEnd"/>
    </w:p>
    <w:p w14:paraId="4218DCA3" w14:textId="77777777" w:rsidR="00D54908" w:rsidRPr="00D54908" w:rsidRDefault="00D54908" w:rsidP="00D54908">
      <w:pPr>
        <w:widowControl/>
        <w:numPr>
          <w:ilvl w:val="0"/>
          <w:numId w:val="6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Add a unit to the degree (the HashMap)</w:t>
      </w:r>
    </w:p>
    <w:p w14:paraId="4ED52EB5" w14:textId="77777777" w:rsidR="00D54908" w:rsidRPr="00D54908" w:rsidRDefault="00D54908" w:rsidP="00D54908">
      <w:pPr>
        <w:widowControl/>
        <w:numPr>
          <w:ilvl w:val="0"/>
          <w:numId w:val="6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Remove a unit from the degree (the HashMap). The method should print a message confirming if the unit was removed or not removed.</w:t>
      </w:r>
    </w:p>
    <w:p w14:paraId="636DB942" w14:textId="77777777" w:rsidR="00D54908" w:rsidRPr="00D54908" w:rsidRDefault="00D54908" w:rsidP="00D54908">
      <w:pPr>
        <w:widowControl/>
        <w:numPr>
          <w:ilvl w:val="0"/>
          <w:numId w:val="6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Check if there is a particular unit in the degree (the HashMap). The method should print a message confirming if the unit is in the degree or not in the degree.</w:t>
      </w:r>
    </w:p>
    <w:p w14:paraId="0368FB36" w14:textId="77777777" w:rsidR="00D54908" w:rsidRPr="00D54908" w:rsidRDefault="00D54908" w:rsidP="00D54908">
      <w:pPr>
        <w:widowControl/>
        <w:numPr>
          <w:ilvl w:val="0"/>
          <w:numId w:val="6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Return the number of units in the degree (the HashMap)</w:t>
      </w:r>
    </w:p>
    <w:p w14:paraId="6D79FF1C" w14:textId="77777777" w:rsidR="00D54908" w:rsidRPr="00D54908" w:rsidRDefault="00D54908" w:rsidP="00D54908">
      <w:pPr>
        <w:widowControl/>
        <w:numPr>
          <w:ilvl w:val="0"/>
          <w:numId w:val="6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Remove all units from the degree (the HashMap). The method should print a message confirming if all units were removed or not removed.</w:t>
      </w:r>
    </w:p>
    <w:p w14:paraId="7C3CD3B9" w14:textId="77777777" w:rsidR="00D54908" w:rsidRPr="00D54908" w:rsidRDefault="00D54908" w:rsidP="00D54908">
      <w:pPr>
        <w:widowControl/>
        <w:numPr>
          <w:ilvl w:val="0"/>
          <w:numId w:val="6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Print all units in the degree (the HashMap)</w:t>
      </w:r>
    </w:p>
    <w:p w14:paraId="44935878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 xml:space="preserve">Complete the </w:t>
      </w:r>
      <w:proofErr w:type="spellStart"/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>QuestionTwo</w:t>
      </w:r>
      <w:proofErr w:type="spellEnd"/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 xml:space="preserve"> </w:t>
      </w:r>
      <w:proofErr w:type="gramStart"/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>class</w:t>
      </w:r>
      <w:proofErr w:type="gramEnd"/>
    </w:p>
    <w:p w14:paraId="63B5BB99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In the main method:</w:t>
      </w:r>
    </w:p>
    <w:p w14:paraId="4DEACBC6" w14:textId="77777777" w:rsidR="00D54908" w:rsidRPr="00D54908" w:rsidRDefault="00D54908" w:rsidP="00D54908">
      <w:pPr>
        <w:widowControl/>
        <w:numPr>
          <w:ilvl w:val="0"/>
          <w:numId w:val="7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Create at least one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Student</w:t>
      </w:r>
      <w:proofErr w:type="gramEnd"/>
    </w:p>
    <w:p w14:paraId="43985A0C" w14:textId="77777777" w:rsidR="00D54908" w:rsidRPr="00D54908" w:rsidRDefault="00D54908" w:rsidP="00D54908">
      <w:pPr>
        <w:widowControl/>
        <w:numPr>
          <w:ilvl w:val="0"/>
          <w:numId w:val="7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Create at least one Unit and add the Student to the Unit</w:t>
      </w:r>
    </w:p>
    <w:p w14:paraId="46C36682" w14:textId="77777777" w:rsidR="00D54908" w:rsidRPr="00D54908" w:rsidRDefault="00D54908" w:rsidP="00D54908">
      <w:pPr>
        <w:widowControl/>
        <w:numPr>
          <w:ilvl w:val="0"/>
          <w:numId w:val="7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Create at least one Degree and add the Unit to the Degree</w:t>
      </w:r>
    </w:p>
    <w:p w14:paraId="5140757F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>Other requirements</w:t>
      </w:r>
    </w:p>
    <w:p w14:paraId="30E87509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Make sure you:</w:t>
      </w:r>
    </w:p>
    <w:p w14:paraId="60DEA353" w14:textId="77777777" w:rsidR="00D54908" w:rsidRPr="00D54908" w:rsidRDefault="00D54908" w:rsidP="00D54908">
      <w:pPr>
        <w:widowControl/>
        <w:numPr>
          <w:ilvl w:val="0"/>
          <w:numId w:val="8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Add class comments, with your name as author and date as the last date you worked on this exercise.</w:t>
      </w:r>
    </w:p>
    <w:p w14:paraId="582C84D0" w14:textId="77777777" w:rsidR="00D54908" w:rsidRPr="00D54908" w:rsidRDefault="00D54908" w:rsidP="00D54908">
      <w:pPr>
        <w:widowControl/>
        <w:numPr>
          <w:ilvl w:val="0"/>
          <w:numId w:val="8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Add comments to describe your code.</w:t>
      </w:r>
    </w:p>
    <w:p w14:paraId="3EEFFB5A" w14:textId="77777777" w:rsidR="00D54908" w:rsidRPr="00D54908" w:rsidRDefault="00D54908" w:rsidP="00D54908">
      <w:pPr>
        <w:widowControl/>
        <w:numPr>
          <w:ilvl w:val="0"/>
          <w:numId w:val="8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Name all variables and methods as per Java naming conventions.</w:t>
      </w:r>
    </w:p>
    <w:p w14:paraId="65B6CA92" w14:textId="0472952E" w:rsidR="00D54908" w:rsidRDefault="00D54908" w:rsidP="00D54908">
      <w:pPr>
        <w:rPr>
          <w:szCs w:val="20"/>
        </w:rPr>
      </w:pPr>
    </w:p>
    <w:p w14:paraId="3AD1A57B" w14:textId="0314EA0D" w:rsidR="00D54908" w:rsidRDefault="00D54908" w:rsidP="00D54908">
      <w:pPr>
        <w:rPr>
          <w:szCs w:val="20"/>
        </w:rPr>
      </w:pPr>
      <w:r w:rsidRPr="00D54908">
        <w:rPr>
          <w:szCs w:val="20"/>
          <w:highlight w:val="yellow"/>
        </w:rPr>
        <w:t>Q3</w:t>
      </w:r>
    </w:p>
    <w:p w14:paraId="1E8843C2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Assume that you need to write an application for a computer shop. The application requires a generic Computer class and other classes that extend the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Computer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class and are designed for specific types of computer. You need to:</w:t>
      </w:r>
    </w:p>
    <w:p w14:paraId="6C9C25DE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>Complete the Computer class</w:t>
      </w: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 that stores details about a computer. The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Computer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class needs:</w:t>
      </w:r>
    </w:p>
    <w:p w14:paraId="3D659EEC" w14:textId="77777777" w:rsidR="00D54908" w:rsidRPr="00D54908" w:rsidRDefault="00D54908" w:rsidP="00D54908">
      <w:pPr>
        <w:widowControl/>
        <w:numPr>
          <w:ilvl w:val="0"/>
          <w:numId w:val="9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At least three instance variables that are suitable for a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computer</w:t>
      </w:r>
      <w:proofErr w:type="gramEnd"/>
    </w:p>
    <w:p w14:paraId="7E8EA583" w14:textId="77777777" w:rsidR="00D54908" w:rsidRPr="00D54908" w:rsidRDefault="00D54908" w:rsidP="00D54908">
      <w:pPr>
        <w:widowControl/>
        <w:numPr>
          <w:ilvl w:val="0"/>
          <w:numId w:val="9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Multiple constructors</w:t>
      </w:r>
    </w:p>
    <w:p w14:paraId="4170945E" w14:textId="77777777" w:rsidR="00D54908" w:rsidRPr="00D54908" w:rsidRDefault="00D54908" w:rsidP="00D54908">
      <w:pPr>
        <w:widowControl/>
        <w:numPr>
          <w:ilvl w:val="0"/>
          <w:numId w:val="9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Getters and Setters</w:t>
      </w:r>
    </w:p>
    <w:p w14:paraId="16F8A4B4" w14:textId="77777777" w:rsidR="00D54908" w:rsidRPr="00D54908" w:rsidRDefault="00D54908" w:rsidP="00D54908">
      <w:pPr>
        <w:widowControl/>
        <w:numPr>
          <w:ilvl w:val="0"/>
          <w:numId w:val="9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lastRenderedPageBreak/>
        <w:t>A method that prints the computers details. The output must be formatted for readability.</w:t>
      </w:r>
    </w:p>
    <w:p w14:paraId="5BD35CF7" w14:textId="77777777" w:rsidR="00D54908" w:rsidRPr="00D54908" w:rsidRDefault="00D54908" w:rsidP="00D54908">
      <w:pPr>
        <w:widowControl/>
        <w:numPr>
          <w:ilvl w:val="0"/>
          <w:numId w:val="9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Another method that is appropriate for a generic computer class</w:t>
      </w:r>
    </w:p>
    <w:p w14:paraId="56A245D2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>Complete the Laptop class</w:t>
      </w: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. You must extend the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Computer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class. In the Laptop class write the code for:</w:t>
      </w:r>
    </w:p>
    <w:p w14:paraId="2A5D7E2E" w14:textId="77777777" w:rsidR="00D54908" w:rsidRPr="00D54908" w:rsidRDefault="00D54908" w:rsidP="00D54908">
      <w:pPr>
        <w:widowControl/>
        <w:numPr>
          <w:ilvl w:val="0"/>
          <w:numId w:val="10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A minimum of 3 instance variables that are appropriate for a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laptop</w:t>
      </w:r>
      <w:proofErr w:type="gramEnd"/>
    </w:p>
    <w:p w14:paraId="5FBE6BF9" w14:textId="77777777" w:rsidR="00D54908" w:rsidRPr="00D54908" w:rsidRDefault="00D54908" w:rsidP="00D54908">
      <w:pPr>
        <w:widowControl/>
        <w:numPr>
          <w:ilvl w:val="0"/>
          <w:numId w:val="10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Multiple constructors</w:t>
      </w:r>
    </w:p>
    <w:p w14:paraId="27411151" w14:textId="77777777" w:rsidR="00D54908" w:rsidRPr="00D54908" w:rsidRDefault="00D54908" w:rsidP="00D54908">
      <w:pPr>
        <w:widowControl/>
        <w:numPr>
          <w:ilvl w:val="0"/>
          <w:numId w:val="10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Getters and Setters</w:t>
      </w:r>
    </w:p>
    <w:p w14:paraId="06420C72" w14:textId="77777777" w:rsidR="00D54908" w:rsidRPr="00D54908" w:rsidRDefault="00D54908" w:rsidP="00D54908">
      <w:pPr>
        <w:widowControl/>
        <w:numPr>
          <w:ilvl w:val="0"/>
          <w:numId w:val="10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A method that prints the laptop details. The output must be formatted for readability.</w:t>
      </w:r>
    </w:p>
    <w:p w14:paraId="2EE437D9" w14:textId="77777777" w:rsidR="00D54908" w:rsidRPr="00D54908" w:rsidRDefault="00D54908" w:rsidP="00D54908">
      <w:pPr>
        <w:widowControl/>
        <w:numPr>
          <w:ilvl w:val="0"/>
          <w:numId w:val="10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Any other methods you think are required to meet the requirements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below</w:t>
      </w:r>
      <w:proofErr w:type="gramEnd"/>
    </w:p>
    <w:p w14:paraId="043F4FC9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In the Laptop class you must demonstrate the following:</w:t>
      </w:r>
    </w:p>
    <w:p w14:paraId="0BE47E3B" w14:textId="77777777" w:rsidR="00D54908" w:rsidRPr="00D54908" w:rsidRDefault="00D54908" w:rsidP="00D54908">
      <w:pPr>
        <w:widowControl/>
        <w:numPr>
          <w:ilvl w:val="0"/>
          <w:numId w:val="11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The use of the super keyword in a constructor AND a method</w:t>
      </w:r>
    </w:p>
    <w:p w14:paraId="57CB575A" w14:textId="77777777" w:rsidR="00D54908" w:rsidRPr="00D54908" w:rsidRDefault="00D54908" w:rsidP="00D54908">
      <w:pPr>
        <w:widowControl/>
        <w:numPr>
          <w:ilvl w:val="0"/>
          <w:numId w:val="11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Overloaded methods</w:t>
      </w:r>
    </w:p>
    <w:p w14:paraId="2EE30132" w14:textId="77777777" w:rsidR="00D54908" w:rsidRPr="00D54908" w:rsidRDefault="00D54908" w:rsidP="00D54908">
      <w:pPr>
        <w:widowControl/>
        <w:numPr>
          <w:ilvl w:val="0"/>
          <w:numId w:val="11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Overriding a method</w:t>
      </w:r>
    </w:p>
    <w:p w14:paraId="55B1AB69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 xml:space="preserve">Complete the </w:t>
      </w:r>
      <w:proofErr w:type="spellStart"/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>QuestionThree</w:t>
      </w:r>
      <w:proofErr w:type="spellEnd"/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 xml:space="preserve"> class</w:t>
      </w:r>
      <w:r w:rsidRPr="00D54908">
        <w:rPr>
          <w:rFonts w:ascii="Nunito Sans" w:eastAsia="굴림" w:hAnsi="Nunito Sans" w:cs="굴림"/>
          <w:color w:val="212C3F"/>
          <w:kern w:val="0"/>
          <w:szCs w:val="20"/>
        </w:rPr>
        <w:t>. In the main method:</w:t>
      </w:r>
    </w:p>
    <w:p w14:paraId="1C09C997" w14:textId="77777777" w:rsidR="00D54908" w:rsidRPr="00D54908" w:rsidRDefault="00D54908" w:rsidP="00D54908">
      <w:pPr>
        <w:widowControl/>
        <w:numPr>
          <w:ilvl w:val="0"/>
          <w:numId w:val="12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Create at least one Laptop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object</w:t>
      </w:r>
      <w:proofErr w:type="gramEnd"/>
    </w:p>
    <w:p w14:paraId="3E8775A8" w14:textId="77777777" w:rsidR="00D54908" w:rsidRPr="00D54908" w:rsidRDefault="00D54908" w:rsidP="00D54908">
      <w:pPr>
        <w:widowControl/>
        <w:numPr>
          <w:ilvl w:val="0"/>
          <w:numId w:val="12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Create at least one Computer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object</w:t>
      </w:r>
      <w:proofErr w:type="gramEnd"/>
    </w:p>
    <w:p w14:paraId="6DB972AA" w14:textId="77777777" w:rsidR="00D54908" w:rsidRPr="00D54908" w:rsidRDefault="00D54908" w:rsidP="00D54908">
      <w:pPr>
        <w:widowControl/>
        <w:numPr>
          <w:ilvl w:val="0"/>
          <w:numId w:val="12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Use your overloaded methods in the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Laptop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class</w:t>
      </w:r>
    </w:p>
    <w:p w14:paraId="7E70CC48" w14:textId="77777777" w:rsidR="00D54908" w:rsidRPr="00D54908" w:rsidRDefault="00D54908" w:rsidP="00D54908">
      <w:pPr>
        <w:widowControl/>
        <w:numPr>
          <w:ilvl w:val="0"/>
          <w:numId w:val="12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Use the methods in your </w:t>
      </w:r>
      <w:proofErr w:type="gramStart"/>
      <w:r w:rsidRPr="00D54908">
        <w:rPr>
          <w:rFonts w:ascii="Nunito Sans" w:eastAsia="굴림" w:hAnsi="Nunito Sans" w:cs="굴림"/>
          <w:color w:val="212C3F"/>
          <w:kern w:val="0"/>
          <w:szCs w:val="20"/>
        </w:rPr>
        <w:t>Computer</w:t>
      </w:r>
      <w:proofErr w:type="gramEnd"/>
      <w:r w:rsidRPr="00D54908">
        <w:rPr>
          <w:rFonts w:ascii="Nunito Sans" w:eastAsia="굴림" w:hAnsi="Nunito Sans" w:cs="굴림"/>
          <w:color w:val="212C3F"/>
          <w:kern w:val="0"/>
          <w:szCs w:val="20"/>
        </w:rPr>
        <w:t xml:space="preserve"> class and Laptop class that demonstrate method overriding</w:t>
      </w:r>
    </w:p>
    <w:p w14:paraId="4859CEFB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b/>
          <w:bCs/>
          <w:color w:val="212C3F"/>
          <w:kern w:val="0"/>
          <w:szCs w:val="20"/>
        </w:rPr>
        <w:t>Other requirements</w:t>
      </w:r>
    </w:p>
    <w:p w14:paraId="38665185" w14:textId="77777777" w:rsidR="00D54908" w:rsidRPr="00D54908" w:rsidRDefault="00D54908" w:rsidP="00D54908">
      <w:pPr>
        <w:widowControl/>
        <w:wordWrap/>
        <w:autoSpaceDE/>
        <w:autoSpaceDN/>
        <w:spacing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Make sure you:</w:t>
      </w:r>
    </w:p>
    <w:p w14:paraId="48522917" w14:textId="77777777" w:rsidR="00D54908" w:rsidRPr="00D54908" w:rsidRDefault="00D54908" w:rsidP="00D54908">
      <w:pPr>
        <w:widowControl/>
        <w:numPr>
          <w:ilvl w:val="0"/>
          <w:numId w:val="13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Add class comments, with your name as author and date as the last date you worked on this exercise.</w:t>
      </w:r>
    </w:p>
    <w:p w14:paraId="12FF4607" w14:textId="77777777" w:rsidR="00D54908" w:rsidRPr="00D54908" w:rsidRDefault="00D54908" w:rsidP="00D54908">
      <w:pPr>
        <w:widowControl/>
        <w:numPr>
          <w:ilvl w:val="0"/>
          <w:numId w:val="13"/>
        </w:numPr>
        <w:wordWrap/>
        <w:autoSpaceDE/>
        <w:autoSpaceDN/>
        <w:spacing w:before="100" w:beforeAutospacing="1" w:after="12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Add comments to describe your code.</w:t>
      </w:r>
    </w:p>
    <w:p w14:paraId="662E38E2" w14:textId="77777777" w:rsidR="00D54908" w:rsidRPr="00D54908" w:rsidRDefault="00D54908" w:rsidP="00D54908">
      <w:pPr>
        <w:widowControl/>
        <w:numPr>
          <w:ilvl w:val="0"/>
          <w:numId w:val="13"/>
        </w:numPr>
        <w:wordWrap/>
        <w:autoSpaceDE/>
        <w:autoSpaceDN/>
        <w:spacing w:before="100" w:beforeAutospacing="1" w:after="0" w:line="240" w:lineRule="auto"/>
        <w:jc w:val="left"/>
        <w:rPr>
          <w:rFonts w:ascii="Nunito Sans" w:eastAsia="굴림" w:hAnsi="Nunito Sans" w:cs="굴림"/>
          <w:color w:val="212C3F"/>
          <w:kern w:val="0"/>
          <w:szCs w:val="20"/>
        </w:rPr>
      </w:pPr>
      <w:r w:rsidRPr="00D54908">
        <w:rPr>
          <w:rFonts w:ascii="Nunito Sans" w:eastAsia="굴림" w:hAnsi="Nunito Sans" w:cs="굴림"/>
          <w:color w:val="212C3F"/>
          <w:kern w:val="0"/>
          <w:szCs w:val="20"/>
        </w:rPr>
        <w:t>Name all variables and methods as per Java naming conventions.</w:t>
      </w:r>
    </w:p>
    <w:p w14:paraId="5463B563" w14:textId="77777777" w:rsidR="00D54908" w:rsidRPr="00D54908" w:rsidRDefault="00D54908" w:rsidP="00D54908">
      <w:pPr>
        <w:rPr>
          <w:rFonts w:hint="eastAsia"/>
          <w:szCs w:val="20"/>
        </w:rPr>
      </w:pPr>
    </w:p>
    <w:sectPr w:rsidR="00D54908" w:rsidRPr="00D5490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Nunito Sans">
    <w:charset w:val="00"/>
    <w:family w:val="auto"/>
    <w:pitch w:val="variable"/>
    <w:sig w:usb0="A00002FF" w:usb1="5000204B" w:usb2="00000000" w:usb3="00000000" w:csb0="00000197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1EBB"/>
    <w:multiLevelType w:val="multilevel"/>
    <w:tmpl w:val="2DF2F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44DA1"/>
    <w:multiLevelType w:val="multilevel"/>
    <w:tmpl w:val="B718A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3A2AE7"/>
    <w:multiLevelType w:val="multilevel"/>
    <w:tmpl w:val="2962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60AC8"/>
    <w:multiLevelType w:val="multilevel"/>
    <w:tmpl w:val="A424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A242D"/>
    <w:multiLevelType w:val="multilevel"/>
    <w:tmpl w:val="F364D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F0CFD"/>
    <w:multiLevelType w:val="multilevel"/>
    <w:tmpl w:val="CD68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50282E"/>
    <w:multiLevelType w:val="multilevel"/>
    <w:tmpl w:val="393C0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F34695"/>
    <w:multiLevelType w:val="multilevel"/>
    <w:tmpl w:val="2BF4B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391DBE"/>
    <w:multiLevelType w:val="multilevel"/>
    <w:tmpl w:val="7ACA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4410CB"/>
    <w:multiLevelType w:val="multilevel"/>
    <w:tmpl w:val="DE867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627793"/>
    <w:multiLevelType w:val="multilevel"/>
    <w:tmpl w:val="4BCC3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351622"/>
    <w:multiLevelType w:val="multilevel"/>
    <w:tmpl w:val="8314F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BE39A9"/>
    <w:multiLevelType w:val="multilevel"/>
    <w:tmpl w:val="8ADA5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4933599">
    <w:abstractNumId w:val="9"/>
  </w:num>
  <w:num w:numId="2" w16cid:durableId="1163543628">
    <w:abstractNumId w:val="10"/>
  </w:num>
  <w:num w:numId="3" w16cid:durableId="1645310595">
    <w:abstractNumId w:val="5"/>
  </w:num>
  <w:num w:numId="4" w16cid:durableId="1672291491">
    <w:abstractNumId w:val="4"/>
  </w:num>
  <w:num w:numId="5" w16cid:durableId="1030030521">
    <w:abstractNumId w:val="7"/>
  </w:num>
  <w:num w:numId="6" w16cid:durableId="1355576662">
    <w:abstractNumId w:val="3"/>
  </w:num>
  <w:num w:numId="7" w16cid:durableId="589655854">
    <w:abstractNumId w:val="0"/>
  </w:num>
  <w:num w:numId="8" w16cid:durableId="50350703">
    <w:abstractNumId w:val="6"/>
  </w:num>
  <w:num w:numId="9" w16cid:durableId="442918307">
    <w:abstractNumId w:val="8"/>
  </w:num>
  <w:num w:numId="10" w16cid:durableId="1591892026">
    <w:abstractNumId w:val="12"/>
  </w:num>
  <w:num w:numId="11" w16cid:durableId="1760713048">
    <w:abstractNumId w:val="11"/>
  </w:num>
  <w:num w:numId="12" w16cid:durableId="1430655891">
    <w:abstractNumId w:val="2"/>
  </w:num>
  <w:num w:numId="13" w16cid:durableId="605624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08"/>
    <w:rsid w:val="00767807"/>
    <w:rsid w:val="007D76E5"/>
    <w:rsid w:val="008D2A58"/>
    <w:rsid w:val="00D5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EDA3A"/>
  <w15:chartTrackingRefBased/>
  <w15:docId w15:val="{FDEF299D-A15C-4528-8F55-3BFA398A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549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6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487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30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547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2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804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61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085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57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889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59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76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554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46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27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12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06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816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82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174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238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03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07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291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874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은혜</dc:creator>
  <cp:keywords/>
  <dc:description/>
  <cp:lastModifiedBy>박 은혜</cp:lastModifiedBy>
  <cp:revision>1</cp:revision>
  <dcterms:created xsi:type="dcterms:W3CDTF">2023-04-08T05:39:00Z</dcterms:created>
  <dcterms:modified xsi:type="dcterms:W3CDTF">2023-04-08T05:45:00Z</dcterms:modified>
</cp:coreProperties>
</file>