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DF98F" w14:textId="68A1842E" w:rsidR="00487B1B" w:rsidRDefault="00487B1B">
      <w:pP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</w:pPr>
      <w: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>SPSS4</w:t>
      </w:r>
    </w:p>
    <w:p w14:paraId="5F18944A" w14:textId="4CFDB792" w:rsidR="00487B1B" w:rsidRDefault="00487B1B">
      <w:pP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</w:pPr>
    </w:p>
    <w:p w14:paraId="3C7829F7" w14:textId="77777777" w:rsidR="00487B1B" w:rsidRDefault="00487B1B">
      <w:pP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</w:pPr>
    </w:p>
    <w:p w14:paraId="1924A754" w14:textId="77777777" w:rsidR="00487B1B" w:rsidRDefault="00487B1B">
      <w:pP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</w:pPr>
    </w:p>
    <w:p w14:paraId="04D0E09B" w14:textId="6C32C006" w:rsidR="005B559F" w:rsidRDefault="00487B1B">
      <w:pPr>
        <w:rPr>
          <w:rFonts w:ascii="Open Sans" w:hAnsi="Open Sans" w:cs="Open Sans"/>
          <w:b/>
          <w:bCs/>
          <w:color w:val="FF0000"/>
          <w:bdr w:val="none" w:sz="0" w:space="0" w:color="auto" w:frame="1"/>
          <w:shd w:val="clear" w:color="auto" w:fill="F4F4F4"/>
        </w:rPr>
      </w:pPr>
      <w: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 xml:space="preserve">This assignment focuses on confidence interval and simple correlation between two variables using </w:t>
      </w:r>
      <w: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 xml:space="preserve">a </w:t>
      </w:r>
      <w: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 xml:space="preserve">simple </w:t>
      </w:r>
      <w: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>scatterplot</w:t>
      </w:r>
      <w: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>.</w:t>
      </w:r>
      <w:r>
        <w:rPr>
          <w:rFonts w:ascii="Open Sans" w:hAnsi="Open Sans" w:cs="Open Sans"/>
          <w:color w:val="000000"/>
        </w:rPr>
        <w:br/>
      </w:r>
      <w:r>
        <w:rPr>
          <w:rFonts w:ascii="Open Sans" w:hAnsi="Open Sans" w:cs="Open Sans"/>
          <w:color w:val="000000"/>
        </w:rPr>
        <w:br/>
      </w:r>
      <w:r>
        <w:rPr>
          <w:rFonts w:ascii="Open Sans" w:hAnsi="Open Sans" w:cs="Open Sans"/>
          <w:b/>
          <w:bCs/>
          <w:color w:val="339900"/>
          <w:bdr w:val="none" w:sz="0" w:space="0" w:color="auto" w:frame="1"/>
          <w:shd w:val="clear" w:color="auto" w:fill="F4F4F4"/>
        </w:rPr>
        <w:t>Two new data sets are introduced in this session: (1) new baseball data for 2007 (now we have the Nationals in the dataset) and (2) wage data.</w:t>
      </w:r>
      <w:r>
        <w:rPr>
          <w:rFonts w:ascii="Open Sans" w:hAnsi="Open Sans" w:cs="Open Sans"/>
          <w:color w:val="000000"/>
        </w:rPr>
        <w:br/>
      </w:r>
      <w:r>
        <w:rPr>
          <w:rFonts w:ascii="Open Sans" w:hAnsi="Open Sans" w:cs="Open Sans"/>
          <w:color w:val="000000"/>
        </w:rPr>
        <w:br/>
      </w:r>
      <w:r>
        <w:rPr>
          <w:rFonts w:ascii="Open Sans" w:hAnsi="Open Sans" w:cs="Open Sans"/>
          <w:b/>
          <w:bCs/>
          <w:color w:val="FF0000"/>
          <w:bdr w:val="none" w:sz="0" w:space="0" w:color="auto" w:frame="1"/>
          <w:shd w:val="clear" w:color="auto" w:fill="F4F4F4"/>
        </w:rPr>
        <w:t>Please note: you need to use the new Baseball Data-2007 for SPSS 4 and future assignments. SPSS assignment using Baseball Data-2003 will not be accepted. Variable coding for the new baseball data set is also list.</w:t>
      </w:r>
    </w:p>
    <w:p w14:paraId="71FDA960" w14:textId="2B57CA2D" w:rsidR="004D0733" w:rsidRDefault="004D0733">
      <w:pPr>
        <w:rPr>
          <w:rFonts w:ascii="Open Sans" w:hAnsi="Open Sans" w:cs="Open Sans"/>
          <w:b/>
          <w:bCs/>
          <w:color w:val="FF0000"/>
          <w:bdr w:val="none" w:sz="0" w:space="0" w:color="auto" w:frame="1"/>
          <w:shd w:val="clear" w:color="auto" w:fill="F4F4F4"/>
        </w:rPr>
      </w:pPr>
    </w:p>
    <w:p w14:paraId="61F3F564" w14:textId="6719DD62" w:rsidR="004D0733" w:rsidRDefault="004D0733">
      <w:pPr>
        <w:rPr>
          <w:rFonts w:ascii="Open Sans" w:hAnsi="Open Sans" w:cs="Open Sans"/>
          <w:b/>
          <w:bCs/>
          <w:color w:val="FF0000"/>
          <w:bdr w:val="none" w:sz="0" w:space="0" w:color="auto" w:frame="1"/>
          <w:shd w:val="clear" w:color="auto" w:fill="F4F4F4"/>
        </w:rPr>
      </w:pPr>
    </w:p>
    <w:p w14:paraId="664EF38F" w14:textId="5146AA45" w:rsidR="004D0733" w:rsidRPr="004D0733" w:rsidRDefault="004D0733">
      <w:pP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</w:pPr>
      <w:r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>*</w:t>
      </w:r>
      <w:r w:rsidRPr="004D0733">
        <w:rPr>
          <w:rFonts w:ascii="Open Sans" w:hAnsi="Open Sans" w:cs="Open Sans"/>
          <w:color w:val="000000"/>
          <w:bdr w:val="none" w:sz="0" w:space="0" w:color="auto" w:frame="1"/>
          <w:shd w:val="clear" w:color="auto" w:fill="F4F4F4"/>
        </w:rPr>
        <w:t xml:space="preserve">Please find attached the SPSS assignment, 2007 Baseball Data, and Wage Data. </w:t>
      </w:r>
    </w:p>
    <w:sectPr w:rsidR="004D0733" w:rsidRPr="004D0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1B"/>
    <w:rsid w:val="00487B1B"/>
    <w:rsid w:val="004D0733"/>
    <w:rsid w:val="005B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1C7CD4"/>
  <w15:chartTrackingRefBased/>
  <w15:docId w15:val="{781DBC24-DB0E-D548-9DBD-019D162E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turki alsheikh</dc:creator>
  <cp:keywords/>
  <dc:description/>
  <cp:lastModifiedBy>turki alsheikh</cp:lastModifiedBy>
  <cp:revision>2</cp:revision>
  <dcterms:created xsi:type="dcterms:W3CDTF">2022-10-23T01:54:00Z</dcterms:created>
  <dcterms:modified xsi:type="dcterms:W3CDTF">2022-10-23T02:03:00Z</dcterms:modified>
</cp:coreProperties>
</file>